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7C" w:rsidRDefault="00E064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BF808" wp14:editId="11E725DF">
                <wp:simplePos x="0" y="0"/>
                <wp:positionH relativeFrom="column">
                  <wp:posOffset>6824</wp:posOffset>
                </wp:positionH>
                <wp:positionV relativeFrom="paragraph">
                  <wp:posOffset>-395785</wp:posOffset>
                </wp:positionV>
                <wp:extent cx="3268345" cy="634621"/>
                <wp:effectExtent l="19050" t="19050" r="46355" b="323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634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7E3" w:rsidRPr="00190CD8" w:rsidRDefault="004337E3">
                            <w:pPr>
                              <w:rPr>
                                <w:sz w:val="44"/>
                              </w:rPr>
                            </w:pPr>
                            <w:r w:rsidRPr="00190CD8">
                              <w:rPr>
                                <w:sz w:val="44"/>
                              </w:rPr>
                              <w:t>ELSA Support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-31.15pt;width:257.35pt;height:4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" fillcolor="white [3201]" strokecolor="#974706 [1609]" strokeweight="3.75pt">
                <v:textbox>
                  <w:txbxContent>
                    <w:p w:rsidR="004337E3" w:rsidRPr="00190CD8" w:rsidRDefault="004337E3">
                      <w:pPr>
                        <w:rPr>
                          <w:sz w:val="44"/>
                        </w:rPr>
                      </w:pPr>
                      <w:r w:rsidRPr="00190CD8">
                        <w:rPr>
                          <w:sz w:val="44"/>
                        </w:rPr>
                        <w:t>ELSA Support Order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316766B" wp14:editId="3FC9E5A6">
            <wp:simplePos x="0" y="0"/>
            <wp:positionH relativeFrom="column">
              <wp:posOffset>4885690</wp:posOffset>
            </wp:positionH>
            <wp:positionV relativeFrom="paragraph">
              <wp:posOffset>-592455</wp:posOffset>
            </wp:positionV>
            <wp:extent cx="1398270" cy="7416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a suppo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CD8" w:rsidRDefault="00190CD8">
      <w:pPr>
        <w:rPr>
          <w:rStyle w:val="Hyperlink"/>
        </w:rPr>
      </w:pPr>
      <w:r>
        <w:t xml:space="preserve">Email – </w:t>
      </w:r>
      <w:hyperlink r:id="rId8" w:history="1">
        <w:r w:rsidRPr="009D4261">
          <w:rPr>
            <w:rStyle w:val="Hyperlink"/>
          </w:rPr>
          <w:t>info@elsa-support.co.uk</w:t>
        </w:r>
      </w:hyperlink>
    </w:p>
    <w:p w:rsidR="00B87594" w:rsidRDefault="00B87594"/>
    <w:tbl>
      <w:tblPr>
        <w:tblStyle w:val="TableGrid"/>
        <w:tblpPr w:leftFromText="180" w:rightFromText="180" w:vertAnchor="text" w:horzAnchor="margin" w:tblpY="51"/>
        <w:tblW w:w="9747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809"/>
        <w:gridCol w:w="5954"/>
        <w:gridCol w:w="1984"/>
      </w:tblGrid>
      <w:tr w:rsidR="004C19CE" w:rsidTr="00E06411">
        <w:tc>
          <w:tcPr>
            <w:tcW w:w="1809" w:type="dxa"/>
          </w:tcPr>
          <w:p w:rsidR="004C19CE" w:rsidRDefault="004C19CE" w:rsidP="004C19CE">
            <w:r>
              <w:t>Order number</w:t>
            </w:r>
          </w:p>
        </w:tc>
        <w:tc>
          <w:tcPr>
            <w:tcW w:w="5954" w:type="dxa"/>
          </w:tcPr>
          <w:p w:rsidR="004C19CE" w:rsidRDefault="004C19CE" w:rsidP="004C19CE">
            <w:r>
              <w:t>Address</w:t>
            </w:r>
          </w:p>
        </w:tc>
        <w:tc>
          <w:tcPr>
            <w:tcW w:w="1984" w:type="dxa"/>
          </w:tcPr>
          <w:p w:rsidR="004C19CE" w:rsidRDefault="004C19CE" w:rsidP="004C19CE">
            <w:r>
              <w:t>Telephone number</w:t>
            </w:r>
          </w:p>
        </w:tc>
      </w:tr>
      <w:tr w:rsidR="004C19CE" w:rsidTr="00E06411">
        <w:trPr>
          <w:trHeight w:val="701"/>
        </w:trPr>
        <w:tc>
          <w:tcPr>
            <w:tcW w:w="1809" w:type="dxa"/>
          </w:tcPr>
          <w:p w:rsidR="004C19CE" w:rsidRDefault="004C19CE" w:rsidP="004C19CE"/>
        </w:tc>
        <w:tc>
          <w:tcPr>
            <w:tcW w:w="5954" w:type="dxa"/>
          </w:tcPr>
          <w:p w:rsidR="004C19CE" w:rsidRDefault="004C19CE" w:rsidP="004C19CE"/>
        </w:tc>
        <w:tc>
          <w:tcPr>
            <w:tcW w:w="1984" w:type="dxa"/>
          </w:tcPr>
          <w:p w:rsidR="004C19CE" w:rsidRDefault="004C19CE" w:rsidP="004C19CE"/>
        </w:tc>
      </w:tr>
    </w:tbl>
    <w:p w:rsidR="00190CD8" w:rsidRDefault="00190CD8"/>
    <w:p w:rsidR="00B87594" w:rsidRDefault="00B87594"/>
    <w:tbl>
      <w:tblPr>
        <w:tblStyle w:val="TableGrid"/>
        <w:tblW w:w="9747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992"/>
        <w:gridCol w:w="992"/>
        <w:gridCol w:w="992"/>
      </w:tblGrid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Item number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Description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>
              <w:t>Price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 w:rsidRPr="00CB4C07">
              <w:rPr>
                <w:sz w:val="20"/>
              </w:rPr>
              <w:t>Quantity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>
              <w:t>Total</w:t>
            </w: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691A66" w:rsidRDefault="00190CD8" w:rsidP="00691A66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>Friendship and Social Skills intervention</w:t>
            </w:r>
            <w:r w:rsidR="00C7141C" w:rsidRPr="00691A66">
              <w:rPr>
                <w:color w:val="000000" w:themeColor="text1"/>
              </w:rPr>
              <w:t xml:space="preserve"> </w:t>
            </w:r>
          </w:p>
          <w:p w:rsidR="00FD1112" w:rsidRPr="00FD1112" w:rsidRDefault="00CB4C07" w:rsidP="00FD1112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12 week intervention for one full afternoon per week for a group of children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</w:t>
            </w:r>
          </w:p>
        </w:tc>
        <w:tc>
          <w:tcPr>
            <w:tcW w:w="5529" w:type="dxa"/>
            <w:vAlign w:val="center"/>
          </w:tcPr>
          <w:p w:rsidR="00CB4C07" w:rsidRPr="00A11FE0" w:rsidRDefault="00190CD8" w:rsidP="00190CD8">
            <w:pPr>
              <w:jc w:val="center"/>
              <w:rPr>
                <w:color w:val="000000" w:themeColor="text1"/>
              </w:rPr>
            </w:pPr>
            <w:r w:rsidRPr="00A11FE0">
              <w:rPr>
                <w:color w:val="000000" w:themeColor="text1"/>
              </w:rPr>
              <w:t xml:space="preserve">Time to think </w:t>
            </w:r>
          </w:p>
          <w:p w:rsidR="00190CD8" w:rsidRPr="00CB4C07" w:rsidRDefault="00190CD8" w:rsidP="00190CD8">
            <w:pPr>
              <w:jc w:val="center"/>
              <w:rPr>
                <w:i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thinking skills pack</w:t>
            </w:r>
            <w:r w:rsidR="00CB4C07" w:rsidRPr="00CB4C07">
              <w:rPr>
                <w:i/>
                <w:color w:val="808080" w:themeColor="background1" w:themeShade="80"/>
                <w:sz w:val="20"/>
              </w:rPr>
              <w:t xml:space="preserve"> using Tony Ryan ‘Thinkers keys as a basis for questions’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Template pack</w:t>
            </w:r>
          </w:p>
          <w:p w:rsidR="00CB4C07" w:rsidRPr="00CB4C07" w:rsidRDefault="00CB4C07" w:rsidP="00190CD8">
            <w:pPr>
              <w:jc w:val="center"/>
              <w:rPr>
                <w:i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Lots of templates which could be used for emotional literacy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4</w:t>
            </w:r>
          </w:p>
        </w:tc>
        <w:tc>
          <w:tcPr>
            <w:tcW w:w="5529" w:type="dxa"/>
            <w:vAlign w:val="center"/>
          </w:tcPr>
          <w:p w:rsidR="00190CD8" w:rsidRPr="00691A66" w:rsidRDefault="00190CD8" w:rsidP="00C7141C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>Self-esteem group intervention</w:t>
            </w:r>
            <w:r w:rsidR="00C7141C" w:rsidRPr="00691A66">
              <w:rPr>
                <w:color w:val="000000" w:themeColor="text1"/>
              </w:rPr>
              <w:t xml:space="preserve"> </w:t>
            </w:r>
          </w:p>
          <w:p w:rsidR="00CB4C07" w:rsidRPr="00CB4C07" w:rsidRDefault="00CB4C07" w:rsidP="00CB4C07">
            <w:pPr>
              <w:jc w:val="center"/>
              <w:rPr>
                <w:i/>
                <w:sz w:val="20"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6 week intervention for approximately 40 minutes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5</w:t>
            </w:r>
          </w:p>
        </w:tc>
        <w:tc>
          <w:tcPr>
            <w:tcW w:w="5529" w:type="dxa"/>
            <w:vAlign w:val="center"/>
          </w:tcPr>
          <w:p w:rsidR="00190CD8" w:rsidRPr="00A11FE0" w:rsidRDefault="00190CD8" w:rsidP="00190CD8">
            <w:pPr>
              <w:jc w:val="center"/>
              <w:rPr>
                <w:color w:val="000000" w:themeColor="text1"/>
              </w:rPr>
            </w:pPr>
            <w:r w:rsidRPr="00A11FE0">
              <w:rPr>
                <w:color w:val="000000" w:themeColor="text1"/>
              </w:rPr>
              <w:t>Circle-time sentence stems</w:t>
            </w:r>
            <w:r w:rsidR="00C7141C" w:rsidRPr="00A11FE0">
              <w:rPr>
                <w:color w:val="000000" w:themeColor="text1"/>
              </w:rPr>
              <w:t xml:space="preserve"> </w:t>
            </w:r>
          </w:p>
          <w:p w:rsidR="00CB4C07" w:rsidRPr="00CB4C07" w:rsidRDefault="00CB4C07" w:rsidP="00190CD8">
            <w:pPr>
              <w:jc w:val="center"/>
              <w:rPr>
                <w:i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A set of cards with sentence stems for circle time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6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Self-esteem worksheets</w:t>
            </w:r>
          </w:p>
          <w:p w:rsidR="00CB4C07" w:rsidRPr="00CB4C07" w:rsidRDefault="00CB4C07" w:rsidP="00190CD8">
            <w:pPr>
              <w:jc w:val="center"/>
              <w:rPr>
                <w:i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A set of worksheets which are aimed at self-esteem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7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A-Z of emotions</w:t>
            </w:r>
          </w:p>
          <w:p w:rsidR="00CB4C07" w:rsidRPr="00CB4C07" w:rsidRDefault="00CB4C07" w:rsidP="00190CD8">
            <w:pPr>
              <w:jc w:val="center"/>
              <w:rPr>
                <w:i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A booklet which could be used for one to one intervention</w:t>
            </w:r>
          </w:p>
        </w:tc>
        <w:tc>
          <w:tcPr>
            <w:tcW w:w="992" w:type="dxa"/>
            <w:vAlign w:val="center"/>
          </w:tcPr>
          <w:p w:rsidR="00190CD8" w:rsidRDefault="004337E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8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Like or dislike game</w:t>
            </w:r>
          </w:p>
          <w:p w:rsidR="00CB4C07" w:rsidRPr="00CB4C07" w:rsidRDefault="00CB4C07" w:rsidP="00190CD8">
            <w:pPr>
              <w:jc w:val="center"/>
              <w:rPr>
                <w:i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A game with the focus on likes and dislikes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9</w:t>
            </w:r>
          </w:p>
        </w:tc>
        <w:tc>
          <w:tcPr>
            <w:tcW w:w="5529" w:type="dxa"/>
            <w:vAlign w:val="center"/>
          </w:tcPr>
          <w:p w:rsidR="00190CD8" w:rsidRPr="00691A66" w:rsidRDefault="00190CD8" w:rsidP="00C7141C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>Anger group intervention</w:t>
            </w:r>
            <w:r w:rsidR="00691A66">
              <w:rPr>
                <w:color w:val="000000" w:themeColor="text1"/>
              </w:rPr>
              <w:t xml:space="preserve"> </w:t>
            </w:r>
          </w:p>
          <w:p w:rsidR="004C19CE" w:rsidRPr="00AD02EB" w:rsidRDefault="004C19CE" w:rsidP="00190CD8">
            <w:pPr>
              <w:jc w:val="center"/>
              <w:rPr>
                <w:i/>
              </w:rPr>
            </w:pPr>
            <w:r w:rsidRPr="00AD02EB">
              <w:rPr>
                <w:i/>
                <w:color w:val="808080" w:themeColor="background1" w:themeShade="80"/>
                <w:sz w:val="20"/>
              </w:rPr>
              <w:t>A 6 session basic anger management course for a group of children for approximately 40 minutes per week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10</w:t>
            </w:r>
          </w:p>
        </w:tc>
        <w:tc>
          <w:tcPr>
            <w:tcW w:w="5529" w:type="dxa"/>
            <w:vAlign w:val="center"/>
          </w:tcPr>
          <w:p w:rsidR="00691A66" w:rsidRDefault="00691A66" w:rsidP="00691A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Emotions intervention </w:t>
            </w:r>
          </w:p>
          <w:p w:rsidR="004C19CE" w:rsidRPr="004C19CE" w:rsidRDefault="004C19CE" w:rsidP="00691A66">
            <w:pPr>
              <w:jc w:val="center"/>
              <w:rPr>
                <w:i/>
              </w:rPr>
            </w:pPr>
            <w:r w:rsidRPr="004C19CE">
              <w:rPr>
                <w:i/>
                <w:color w:val="808080" w:themeColor="background1" w:themeShade="80"/>
                <w:sz w:val="20"/>
              </w:rPr>
              <w:t>A 6 session group intervention covering the basic emotions of happy, sad, angry and scared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11</w:t>
            </w:r>
          </w:p>
        </w:tc>
        <w:tc>
          <w:tcPr>
            <w:tcW w:w="5529" w:type="dxa"/>
            <w:vAlign w:val="center"/>
          </w:tcPr>
          <w:p w:rsidR="00190CD8" w:rsidRPr="00691A66" w:rsidRDefault="00190CD8" w:rsidP="00C7141C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 xml:space="preserve">Memories of my pet </w:t>
            </w:r>
          </w:p>
          <w:p w:rsidR="004C19CE" w:rsidRDefault="004C19CE" w:rsidP="00190CD8">
            <w:pPr>
              <w:jc w:val="center"/>
            </w:pPr>
            <w:r w:rsidRPr="004C19CE">
              <w:rPr>
                <w:i/>
                <w:color w:val="808080" w:themeColor="background1" w:themeShade="80"/>
                <w:sz w:val="20"/>
              </w:rPr>
              <w:t>A bereavement booklet for one to one support with a child who has lost a pet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12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Selection of colourful writing paper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13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The positives game</w:t>
            </w:r>
          </w:p>
          <w:p w:rsidR="00C7141C" w:rsidRPr="0040401E" w:rsidRDefault="004C19CE" w:rsidP="0040401E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4C19CE">
              <w:rPr>
                <w:i/>
                <w:color w:val="808080" w:themeColor="background1" w:themeShade="80"/>
                <w:sz w:val="20"/>
              </w:rPr>
              <w:t>A game which focuses on the positive aspects of everyday objects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14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How would you feel if?</w:t>
            </w:r>
          </w:p>
          <w:p w:rsidR="004C19CE" w:rsidRPr="004C19CE" w:rsidRDefault="004C19CE" w:rsidP="00190CD8">
            <w:pPr>
              <w:jc w:val="center"/>
              <w:rPr>
                <w:i/>
              </w:rPr>
            </w:pPr>
            <w:r w:rsidRPr="004C19CE">
              <w:rPr>
                <w:i/>
                <w:color w:val="808080" w:themeColor="background1" w:themeShade="80"/>
              </w:rPr>
              <w:t>A game which focuses on feelings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15</w:t>
            </w:r>
          </w:p>
        </w:tc>
        <w:tc>
          <w:tcPr>
            <w:tcW w:w="5529" w:type="dxa"/>
            <w:vAlign w:val="center"/>
          </w:tcPr>
          <w:p w:rsidR="004C19CE" w:rsidRDefault="00190CD8" w:rsidP="004C19CE">
            <w:pPr>
              <w:jc w:val="center"/>
            </w:pPr>
            <w:r>
              <w:t>Emotions flashcards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0.50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16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All about me</w:t>
            </w:r>
          </w:p>
          <w:p w:rsidR="004C19CE" w:rsidRDefault="004C19CE" w:rsidP="004C19CE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4C19CE">
              <w:rPr>
                <w:i/>
                <w:color w:val="808080" w:themeColor="background1" w:themeShade="80"/>
                <w:sz w:val="20"/>
              </w:rPr>
              <w:t>A booklet for working one to one with a child or for children in a class to fill in independently</w:t>
            </w:r>
          </w:p>
          <w:p w:rsidR="00B87594" w:rsidRPr="004C19CE" w:rsidRDefault="00B87594" w:rsidP="004C19CE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lastRenderedPageBreak/>
              <w:t>17</w:t>
            </w:r>
          </w:p>
        </w:tc>
        <w:tc>
          <w:tcPr>
            <w:tcW w:w="5529" w:type="dxa"/>
            <w:vAlign w:val="center"/>
          </w:tcPr>
          <w:p w:rsidR="00190CD8" w:rsidRPr="004F1425" w:rsidRDefault="00190CD8" w:rsidP="00C7141C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Emotional literacy worksheet pack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  <w:p w:rsidR="004C19CE" w:rsidRDefault="004C19CE" w:rsidP="00190CD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C7141C">
              <w:rPr>
                <w:i/>
                <w:color w:val="808080" w:themeColor="background1" w:themeShade="80"/>
                <w:sz w:val="20"/>
              </w:rPr>
              <w:t>A selection of worksheets which are useful for emotional literacy</w:t>
            </w:r>
          </w:p>
          <w:p w:rsidR="00B87594" w:rsidRPr="00C7141C" w:rsidRDefault="00B87594" w:rsidP="00190CD8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18</w:t>
            </w:r>
          </w:p>
        </w:tc>
        <w:tc>
          <w:tcPr>
            <w:tcW w:w="5529" w:type="dxa"/>
            <w:vAlign w:val="center"/>
          </w:tcPr>
          <w:p w:rsidR="004F1425" w:rsidRPr="006E331F" w:rsidRDefault="00190CD8" w:rsidP="004F1425">
            <w:pPr>
              <w:jc w:val="center"/>
              <w:rPr>
                <w:color w:val="000000" w:themeColor="text1"/>
              </w:rPr>
            </w:pPr>
            <w:r w:rsidRPr="006E331F">
              <w:rPr>
                <w:color w:val="000000" w:themeColor="text1"/>
              </w:rPr>
              <w:t>Circle</w:t>
            </w:r>
            <w:r w:rsidR="001B5E24" w:rsidRPr="006E331F">
              <w:rPr>
                <w:color w:val="000000" w:themeColor="text1"/>
              </w:rPr>
              <w:t>-</w:t>
            </w:r>
            <w:r w:rsidRPr="006E331F">
              <w:rPr>
                <w:color w:val="000000" w:themeColor="text1"/>
              </w:rPr>
              <w:t>time rules</w:t>
            </w:r>
            <w:r w:rsidR="00C7141C" w:rsidRPr="006E331F">
              <w:rPr>
                <w:color w:val="000000" w:themeColor="text1"/>
              </w:rPr>
              <w:t xml:space="preserve"> </w:t>
            </w:r>
          </w:p>
          <w:p w:rsidR="004C19CE" w:rsidRPr="004C19CE" w:rsidRDefault="004C19CE" w:rsidP="004F1425">
            <w:pPr>
              <w:jc w:val="center"/>
              <w:rPr>
                <w:i/>
              </w:rPr>
            </w:pPr>
            <w:r w:rsidRPr="004C19CE">
              <w:rPr>
                <w:i/>
                <w:color w:val="808080" w:themeColor="background1" w:themeShade="80"/>
                <w:sz w:val="20"/>
              </w:rPr>
              <w:t>Posters for display during circle</w:t>
            </w:r>
            <w:r w:rsidR="00C7141C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Pr="004C19CE">
              <w:rPr>
                <w:i/>
                <w:color w:val="808080" w:themeColor="background1" w:themeShade="80"/>
                <w:sz w:val="20"/>
              </w:rPr>
              <w:t>time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19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Idioms</w:t>
            </w:r>
          </w:p>
          <w:p w:rsidR="004C19CE" w:rsidRPr="004C19CE" w:rsidRDefault="004C19CE" w:rsidP="00190CD8">
            <w:pPr>
              <w:jc w:val="center"/>
              <w:rPr>
                <w:i/>
              </w:rPr>
            </w:pPr>
            <w:r w:rsidRPr="004C19CE">
              <w:rPr>
                <w:i/>
                <w:color w:val="808080" w:themeColor="background1" w:themeShade="80"/>
                <w:sz w:val="20"/>
              </w:rPr>
              <w:t>Flashcards displaying the idiom and the meaning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20</w:t>
            </w:r>
          </w:p>
        </w:tc>
        <w:tc>
          <w:tcPr>
            <w:tcW w:w="5529" w:type="dxa"/>
            <w:vAlign w:val="center"/>
          </w:tcPr>
          <w:p w:rsidR="00397643" w:rsidRPr="004F1425" w:rsidRDefault="00190CD8" w:rsidP="00C7141C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Emotions group intervention primary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  <w:p w:rsidR="00190CD8" w:rsidRPr="004F1425" w:rsidRDefault="00397643" w:rsidP="00397643">
            <w:pPr>
              <w:jc w:val="center"/>
              <w:rPr>
                <w:i/>
                <w:color w:val="000000" w:themeColor="text1"/>
              </w:rPr>
            </w:pPr>
            <w:r w:rsidRPr="004F1425">
              <w:rPr>
                <w:i/>
                <w:color w:val="808080" w:themeColor="background1" w:themeShade="80"/>
                <w:sz w:val="20"/>
              </w:rPr>
              <w:t xml:space="preserve">This is a follow up to the ‘Emotions Intervention’ item 10 which covers </w:t>
            </w:r>
            <w:r w:rsidR="00190CD8" w:rsidRPr="004F1425">
              <w:rPr>
                <w:i/>
                <w:color w:val="808080" w:themeColor="background1" w:themeShade="80"/>
                <w:sz w:val="20"/>
              </w:rPr>
              <w:t>surprise and disgust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21</w:t>
            </w:r>
          </w:p>
        </w:tc>
        <w:tc>
          <w:tcPr>
            <w:tcW w:w="5529" w:type="dxa"/>
            <w:vAlign w:val="center"/>
          </w:tcPr>
          <w:p w:rsidR="00190CD8" w:rsidRPr="004F1425" w:rsidRDefault="00190CD8" w:rsidP="00190CD8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Back to school pack</w:t>
            </w:r>
          </w:p>
          <w:p w:rsidR="00397643" w:rsidRPr="004F1425" w:rsidRDefault="00397643" w:rsidP="00190CD8">
            <w:pPr>
              <w:jc w:val="center"/>
              <w:rPr>
                <w:i/>
                <w:color w:val="000000" w:themeColor="text1"/>
              </w:rPr>
            </w:pPr>
            <w:r w:rsidRPr="004F1425">
              <w:rPr>
                <w:i/>
                <w:color w:val="808080" w:themeColor="background1" w:themeShade="80"/>
                <w:sz w:val="20"/>
              </w:rPr>
              <w:t>A pack of activities for a new school year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22</w:t>
            </w:r>
          </w:p>
        </w:tc>
        <w:tc>
          <w:tcPr>
            <w:tcW w:w="5529" w:type="dxa"/>
            <w:vAlign w:val="center"/>
          </w:tcPr>
          <w:p w:rsidR="00190CD8" w:rsidRPr="004F1425" w:rsidRDefault="00190CD8" w:rsidP="00C7141C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 xml:space="preserve">My memory book </w:t>
            </w:r>
          </w:p>
          <w:p w:rsidR="00397643" w:rsidRPr="004F1425" w:rsidRDefault="00397643" w:rsidP="00397643">
            <w:pPr>
              <w:jc w:val="center"/>
              <w:rPr>
                <w:i/>
                <w:color w:val="000000" w:themeColor="text1"/>
              </w:rPr>
            </w:pPr>
            <w:r w:rsidRPr="004F1425">
              <w:rPr>
                <w:i/>
                <w:color w:val="808080" w:themeColor="background1" w:themeShade="80"/>
                <w:sz w:val="20"/>
              </w:rPr>
              <w:t>A booklet for working one to one with a child who has suffered a bereavement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23</w:t>
            </w:r>
          </w:p>
        </w:tc>
        <w:tc>
          <w:tcPr>
            <w:tcW w:w="5529" w:type="dxa"/>
            <w:vAlign w:val="center"/>
          </w:tcPr>
          <w:p w:rsidR="00190CD8" w:rsidRPr="004F1425" w:rsidRDefault="00190CD8" w:rsidP="00190CD8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Circle</w:t>
            </w:r>
            <w:r w:rsidR="00397643" w:rsidRPr="004F1425">
              <w:rPr>
                <w:color w:val="000000" w:themeColor="text1"/>
              </w:rPr>
              <w:t>-</w:t>
            </w:r>
            <w:r w:rsidRPr="004F1425">
              <w:rPr>
                <w:color w:val="000000" w:themeColor="text1"/>
              </w:rPr>
              <w:t>time sentence stems pack 2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  <w:p w:rsidR="00397643" w:rsidRPr="004F1425" w:rsidRDefault="00397643" w:rsidP="00190CD8">
            <w:pPr>
              <w:jc w:val="center"/>
              <w:rPr>
                <w:i/>
                <w:color w:val="000000" w:themeColor="text1"/>
              </w:rPr>
            </w:pPr>
            <w:r w:rsidRPr="004F1425">
              <w:rPr>
                <w:i/>
                <w:color w:val="808080" w:themeColor="background1" w:themeShade="80"/>
                <w:sz w:val="20"/>
              </w:rPr>
              <w:t>This pack includes more sentence stems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24</w:t>
            </w:r>
          </w:p>
        </w:tc>
        <w:tc>
          <w:tcPr>
            <w:tcW w:w="5529" w:type="dxa"/>
            <w:vAlign w:val="center"/>
          </w:tcPr>
          <w:p w:rsidR="00190CD8" w:rsidRPr="004F1425" w:rsidRDefault="00190CD8" w:rsidP="00190CD8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Warm up games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  <w:p w:rsidR="00397643" w:rsidRPr="004F1425" w:rsidRDefault="00397643" w:rsidP="00190CD8">
            <w:pPr>
              <w:jc w:val="center"/>
              <w:rPr>
                <w:i/>
                <w:color w:val="000000" w:themeColor="text1"/>
              </w:rPr>
            </w:pPr>
            <w:r w:rsidRPr="004F1425">
              <w:rPr>
                <w:i/>
                <w:color w:val="808080" w:themeColor="background1" w:themeShade="80"/>
                <w:sz w:val="20"/>
              </w:rPr>
              <w:t>A collection of warm up games for circle-time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25</w:t>
            </w:r>
          </w:p>
        </w:tc>
        <w:tc>
          <w:tcPr>
            <w:tcW w:w="5529" w:type="dxa"/>
            <w:vAlign w:val="center"/>
          </w:tcPr>
          <w:p w:rsidR="00190CD8" w:rsidRPr="004F1425" w:rsidRDefault="00190CD8" w:rsidP="00C7141C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Social skills scenarios and game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  <w:p w:rsidR="003F7D1D" w:rsidRPr="004F1425" w:rsidRDefault="003F7D1D" w:rsidP="00190CD8">
            <w:pPr>
              <w:jc w:val="center"/>
              <w:rPr>
                <w:i/>
                <w:color w:val="000000" w:themeColor="text1"/>
              </w:rPr>
            </w:pPr>
            <w:r w:rsidRPr="004F1425">
              <w:rPr>
                <w:i/>
                <w:color w:val="808080" w:themeColor="background1" w:themeShade="80"/>
                <w:sz w:val="20"/>
              </w:rPr>
              <w:t>A collection of social skills scenarios and a game to play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26</w:t>
            </w:r>
          </w:p>
        </w:tc>
        <w:tc>
          <w:tcPr>
            <w:tcW w:w="5529" w:type="dxa"/>
            <w:vAlign w:val="center"/>
          </w:tcPr>
          <w:p w:rsidR="003F7D1D" w:rsidRPr="003F7D1D" w:rsidRDefault="00190CD8" w:rsidP="006E331F">
            <w:pPr>
              <w:jc w:val="center"/>
              <w:rPr>
                <w:i/>
              </w:rPr>
            </w:pPr>
            <w:r w:rsidRPr="004F1425">
              <w:rPr>
                <w:color w:val="000000" w:themeColor="text1"/>
              </w:rPr>
              <w:t>Friendship and social skills intervention extra lessons</w:t>
            </w:r>
            <w:r w:rsidR="00C7141C" w:rsidRPr="004F1425">
              <w:rPr>
                <w:color w:val="000000" w:themeColor="text1"/>
              </w:rPr>
              <w:t xml:space="preserve"> </w:t>
            </w:r>
            <w:r w:rsidR="003F7D1D" w:rsidRPr="003F7D1D">
              <w:rPr>
                <w:i/>
                <w:color w:val="808080" w:themeColor="background1" w:themeShade="80"/>
                <w:sz w:val="20"/>
              </w:rPr>
              <w:t>6 more lessons to either deliver as they are or to slot into the Friendship and Social skills intervention- item 1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27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Social skills posters</w:t>
            </w:r>
          </w:p>
          <w:p w:rsidR="003F7D1D" w:rsidRPr="003F7D1D" w:rsidRDefault="003F7D1D" w:rsidP="00190CD8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A selection of social skills posters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28</w:t>
            </w:r>
          </w:p>
        </w:tc>
        <w:tc>
          <w:tcPr>
            <w:tcW w:w="5529" w:type="dxa"/>
            <w:vAlign w:val="center"/>
          </w:tcPr>
          <w:p w:rsidR="00190CD8" w:rsidRPr="006E331F" w:rsidRDefault="00190CD8" w:rsidP="00C7141C">
            <w:pPr>
              <w:jc w:val="center"/>
              <w:rPr>
                <w:color w:val="000000" w:themeColor="text1"/>
              </w:rPr>
            </w:pPr>
            <w:r w:rsidRPr="006E331F">
              <w:rPr>
                <w:color w:val="000000" w:themeColor="text1"/>
              </w:rPr>
              <w:t>Social skills listening intervention</w:t>
            </w:r>
            <w:r w:rsidR="00C7141C" w:rsidRPr="006E331F">
              <w:rPr>
                <w:color w:val="000000" w:themeColor="text1"/>
              </w:rPr>
              <w:t xml:space="preserve"> </w:t>
            </w:r>
          </w:p>
          <w:p w:rsidR="003F7D1D" w:rsidRPr="003F7D1D" w:rsidRDefault="003F7D1D" w:rsidP="00190CD8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A 6 week group ‘listening skills’ intervention which runs for approximately 40 minutes.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30</w:t>
            </w:r>
          </w:p>
        </w:tc>
        <w:tc>
          <w:tcPr>
            <w:tcW w:w="5529" w:type="dxa"/>
            <w:vAlign w:val="center"/>
          </w:tcPr>
          <w:p w:rsidR="003F7D1D" w:rsidRDefault="00190CD8" w:rsidP="00190CD8">
            <w:pPr>
              <w:jc w:val="center"/>
            </w:pPr>
            <w:r>
              <w:t>Emotions pack</w:t>
            </w:r>
          </w:p>
          <w:p w:rsidR="003F7D1D" w:rsidRPr="003F7D1D" w:rsidRDefault="003F7D1D" w:rsidP="003F7D1D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This pack includes emotion</w:t>
            </w:r>
            <w:r w:rsidR="00190CD8" w:rsidRPr="003F7D1D">
              <w:rPr>
                <w:i/>
                <w:color w:val="808080" w:themeColor="background1" w:themeShade="80"/>
                <w:sz w:val="20"/>
              </w:rPr>
              <w:t xml:space="preserve"> fans, worksheets, </w:t>
            </w:r>
            <w:r w:rsidRPr="003F7D1D">
              <w:rPr>
                <w:i/>
                <w:color w:val="808080" w:themeColor="background1" w:themeShade="80"/>
                <w:sz w:val="20"/>
              </w:rPr>
              <w:t xml:space="preserve">flash cards and </w:t>
            </w:r>
            <w:r w:rsidR="00190CD8" w:rsidRPr="003F7D1D">
              <w:rPr>
                <w:i/>
                <w:color w:val="808080" w:themeColor="background1" w:themeShade="80"/>
                <w:sz w:val="20"/>
              </w:rPr>
              <w:t>word</w:t>
            </w:r>
            <w:r w:rsidRPr="003F7D1D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="00190CD8" w:rsidRPr="003F7D1D">
              <w:rPr>
                <w:i/>
                <w:color w:val="808080" w:themeColor="background1" w:themeShade="80"/>
                <w:sz w:val="20"/>
              </w:rPr>
              <w:t>searches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31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Christmas pack of worksheets</w:t>
            </w:r>
          </w:p>
          <w:p w:rsidR="003F7D1D" w:rsidRPr="003F7D1D" w:rsidRDefault="003F7D1D" w:rsidP="003F7D1D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A selection of worksheets which are useful for the run up to Christmas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32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The Gingerbread man resource pack</w:t>
            </w:r>
          </w:p>
          <w:p w:rsidR="003F7D1D" w:rsidRPr="003F7D1D" w:rsidRDefault="003F7D1D" w:rsidP="00190CD8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Recipe, design sheet, gingerbread emotions and questions on the Gingerbread man story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33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Naughty or Nice game</w:t>
            </w:r>
          </w:p>
          <w:p w:rsidR="003F7D1D" w:rsidRDefault="003F7D1D" w:rsidP="00190CD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A game focusing on nice or naughty behaviour</w:t>
            </w:r>
          </w:p>
          <w:p w:rsidR="00C7141C" w:rsidRDefault="00C7141C" w:rsidP="00190CD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  <w:p w:rsidR="00C7141C" w:rsidRPr="003F7D1D" w:rsidRDefault="00C7141C" w:rsidP="00190CD8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34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Christmas behaviour pack</w:t>
            </w:r>
          </w:p>
          <w:p w:rsidR="003F7D1D" w:rsidRDefault="003F7D1D" w:rsidP="00190CD8">
            <w:pPr>
              <w:jc w:val="center"/>
              <w:rPr>
                <w:i/>
                <w:color w:val="808080" w:themeColor="background1" w:themeShade="80"/>
              </w:rPr>
            </w:pPr>
            <w:r w:rsidRPr="003F7D1D">
              <w:rPr>
                <w:i/>
                <w:color w:val="808080" w:themeColor="background1" w:themeShade="80"/>
              </w:rPr>
              <w:t>A set of resources suitable for positive behaviour management</w:t>
            </w:r>
          </w:p>
          <w:p w:rsidR="008B2867" w:rsidRPr="003F7D1D" w:rsidRDefault="008B2867" w:rsidP="00190CD8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35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Anti-bullying resource pack</w:t>
            </w:r>
          </w:p>
          <w:p w:rsidR="003F7D1D" w:rsidRDefault="003F7D1D" w:rsidP="00190CD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 xml:space="preserve">A </w:t>
            </w:r>
            <w:r w:rsidR="0028537C" w:rsidRPr="003F7D1D">
              <w:rPr>
                <w:i/>
                <w:color w:val="808080" w:themeColor="background1" w:themeShade="80"/>
                <w:sz w:val="20"/>
              </w:rPr>
              <w:t>PowerPoint</w:t>
            </w:r>
            <w:r w:rsidRPr="003F7D1D">
              <w:rPr>
                <w:i/>
                <w:color w:val="808080" w:themeColor="background1" w:themeShade="80"/>
                <w:sz w:val="20"/>
              </w:rPr>
              <w:t xml:space="preserve"> presentation and activities for anti-bullying</w:t>
            </w:r>
          </w:p>
          <w:p w:rsidR="00B87594" w:rsidRPr="003F7D1D" w:rsidRDefault="00B87594" w:rsidP="00190CD8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36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Self-esteem individual intervention</w:t>
            </w:r>
          </w:p>
          <w:p w:rsidR="003F7D1D" w:rsidRDefault="003F7D1D" w:rsidP="00190CD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A self-esteem intervention suitable for delivering on a one to one basis with a child.</w:t>
            </w:r>
          </w:p>
          <w:p w:rsidR="00B87594" w:rsidRPr="003F7D1D" w:rsidRDefault="00B87594" w:rsidP="00190CD8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lastRenderedPageBreak/>
              <w:t>37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Support for divorce intervention</w:t>
            </w:r>
          </w:p>
          <w:p w:rsidR="003F7D1D" w:rsidRPr="003F7D1D" w:rsidRDefault="003F7D1D" w:rsidP="00190CD8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An 6 week intervention to support a child whose parents have divorced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38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What are they thinking? Inference cards</w:t>
            </w:r>
          </w:p>
          <w:p w:rsidR="003F7D1D" w:rsidRPr="00E06411" w:rsidRDefault="003F7D1D" w:rsidP="00190CD8">
            <w:pPr>
              <w:jc w:val="center"/>
              <w:rPr>
                <w:i/>
              </w:rPr>
            </w:pPr>
            <w:r w:rsidRPr="00E06411">
              <w:rPr>
                <w:i/>
                <w:color w:val="808080" w:themeColor="background1" w:themeShade="80"/>
                <w:sz w:val="20"/>
              </w:rPr>
              <w:t>A selection of pictures with thinking bubbles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39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My Anger workbook</w:t>
            </w:r>
          </w:p>
          <w:p w:rsidR="00E06411" w:rsidRPr="00E06411" w:rsidRDefault="00E06411" w:rsidP="00190CD8">
            <w:pPr>
              <w:jc w:val="center"/>
              <w:rPr>
                <w:i/>
              </w:rPr>
            </w:pPr>
            <w:r w:rsidRPr="00E06411">
              <w:rPr>
                <w:i/>
                <w:color w:val="808080" w:themeColor="background1" w:themeShade="80"/>
                <w:sz w:val="20"/>
              </w:rPr>
              <w:t>An anger management course to deliver one to one with a child using a workbook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FC7783" w:rsidP="00190CD8">
            <w:pPr>
              <w:jc w:val="center"/>
            </w:pPr>
            <w:r>
              <w:t>40</w:t>
            </w:r>
          </w:p>
        </w:tc>
        <w:tc>
          <w:tcPr>
            <w:tcW w:w="5529" w:type="dxa"/>
            <w:vAlign w:val="center"/>
          </w:tcPr>
          <w:p w:rsidR="00190CD8" w:rsidRDefault="00FC7783" w:rsidP="00190CD8">
            <w:pPr>
              <w:jc w:val="center"/>
            </w:pPr>
            <w:r>
              <w:t>My Self-esteem workbook</w:t>
            </w:r>
          </w:p>
          <w:p w:rsidR="00E06411" w:rsidRPr="00E06411" w:rsidRDefault="00E06411" w:rsidP="00190CD8">
            <w:pPr>
              <w:jc w:val="center"/>
              <w:rPr>
                <w:i/>
              </w:rPr>
            </w:pPr>
            <w:r w:rsidRPr="00E06411">
              <w:rPr>
                <w:i/>
                <w:color w:val="808080" w:themeColor="background1" w:themeShade="80"/>
                <w:sz w:val="20"/>
              </w:rPr>
              <w:t>A workbook with a focus on Self-esteem activities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FC7783" w:rsidTr="00E06411">
        <w:tc>
          <w:tcPr>
            <w:tcW w:w="1242" w:type="dxa"/>
            <w:vAlign w:val="center"/>
          </w:tcPr>
          <w:p w:rsidR="00FC7783" w:rsidRDefault="00FC7783" w:rsidP="00190CD8">
            <w:pPr>
              <w:jc w:val="center"/>
            </w:pPr>
            <w:r>
              <w:t>41</w:t>
            </w:r>
          </w:p>
        </w:tc>
        <w:tc>
          <w:tcPr>
            <w:tcW w:w="5529" w:type="dxa"/>
            <w:vAlign w:val="center"/>
          </w:tcPr>
          <w:p w:rsidR="00FC7783" w:rsidRDefault="00FC7783" w:rsidP="00190CD8">
            <w:pPr>
              <w:jc w:val="center"/>
            </w:pPr>
            <w:r>
              <w:t xml:space="preserve">My social skills workbook – How </w:t>
            </w:r>
            <w:r w:rsidR="00E06411">
              <w:t>to be a friend</w:t>
            </w:r>
          </w:p>
          <w:p w:rsidR="00E06411" w:rsidRPr="00E06411" w:rsidRDefault="00E06411" w:rsidP="00190CD8">
            <w:pPr>
              <w:jc w:val="center"/>
              <w:rPr>
                <w:i/>
              </w:rPr>
            </w:pPr>
            <w:r w:rsidRPr="00E06411">
              <w:rPr>
                <w:i/>
                <w:color w:val="808080" w:themeColor="background1" w:themeShade="80"/>
                <w:sz w:val="20"/>
              </w:rPr>
              <w:t>Lots of friendship activities in this workbook</w:t>
            </w:r>
          </w:p>
        </w:tc>
        <w:tc>
          <w:tcPr>
            <w:tcW w:w="992" w:type="dxa"/>
            <w:vAlign w:val="center"/>
          </w:tcPr>
          <w:p w:rsidR="00FC7783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</w:tr>
      <w:tr w:rsidR="00FC7783" w:rsidTr="00E06411">
        <w:tc>
          <w:tcPr>
            <w:tcW w:w="1242" w:type="dxa"/>
            <w:vAlign w:val="center"/>
          </w:tcPr>
          <w:p w:rsidR="00FC7783" w:rsidRDefault="00FC7783" w:rsidP="00190CD8">
            <w:pPr>
              <w:jc w:val="center"/>
            </w:pPr>
            <w:r>
              <w:t>42</w:t>
            </w:r>
          </w:p>
        </w:tc>
        <w:tc>
          <w:tcPr>
            <w:tcW w:w="5529" w:type="dxa"/>
            <w:vAlign w:val="center"/>
          </w:tcPr>
          <w:p w:rsidR="00FC7783" w:rsidRDefault="00FC7783" w:rsidP="00190CD8">
            <w:pPr>
              <w:jc w:val="center"/>
            </w:pPr>
            <w:r>
              <w:t>My workbook on respect</w:t>
            </w:r>
          </w:p>
          <w:p w:rsidR="00E06411" w:rsidRPr="00E06411" w:rsidRDefault="00E06411" w:rsidP="00190CD8">
            <w:pPr>
              <w:jc w:val="center"/>
              <w:rPr>
                <w:i/>
              </w:rPr>
            </w:pPr>
            <w:r w:rsidRPr="00E06411">
              <w:rPr>
                <w:i/>
                <w:color w:val="808080" w:themeColor="background1" w:themeShade="80"/>
                <w:sz w:val="20"/>
              </w:rPr>
              <w:t>A workbook that looks at self-respect, respect for the environment and respect for others.</w:t>
            </w:r>
          </w:p>
        </w:tc>
        <w:tc>
          <w:tcPr>
            <w:tcW w:w="992" w:type="dxa"/>
            <w:vAlign w:val="center"/>
          </w:tcPr>
          <w:p w:rsidR="00FC7783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</w:tr>
      <w:tr w:rsidR="00AD02EB" w:rsidTr="00E06411">
        <w:tc>
          <w:tcPr>
            <w:tcW w:w="1242" w:type="dxa"/>
            <w:vAlign w:val="center"/>
          </w:tcPr>
          <w:p w:rsidR="00AD02EB" w:rsidRDefault="0040143B" w:rsidP="00190CD8">
            <w:pPr>
              <w:jc w:val="center"/>
            </w:pPr>
            <w:r>
              <w:t>76</w:t>
            </w:r>
          </w:p>
        </w:tc>
        <w:tc>
          <w:tcPr>
            <w:tcW w:w="5529" w:type="dxa"/>
            <w:vAlign w:val="center"/>
          </w:tcPr>
          <w:p w:rsidR="00AD02EB" w:rsidRDefault="00AD02EB" w:rsidP="00190CD8">
            <w:pPr>
              <w:jc w:val="center"/>
            </w:pPr>
            <w:r>
              <w:t>New ELSA Starter Pack</w:t>
            </w:r>
          </w:p>
          <w:p w:rsidR="00AD02EB" w:rsidRPr="006E331F" w:rsidRDefault="006E331F" w:rsidP="006E331F">
            <w:pPr>
              <w:jc w:val="center"/>
              <w:rPr>
                <w:i/>
                <w:color w:val="808080" w:themeColor="background1" w:themeShade="80"/>
              </w:rPr>
            </w:pPr>
            <w:r w:rsidRPr="006E331F">
              <w:rPr>
                <w:i/>
                <w:color w:val="808080" w:themeColor="background1" w:themeShade="80"/>
              </w:rPr>
              <w:t xml:space="preserve">A bundle of resources aimed at the ‘new ELSA’ </w:t>
            </w:r>
          </w:p>
          <w:p w:rsidR="006E331F" w:rsidRPr="006E331F" w:rsidRDefault="006E331F" w:rsidP="006E331F">
            <w:pPr>
              <w:jc w:val="center"/>
              <w:rPr>
                <w:color w:val="000000" w:themeColor="text1"/>
              </w:rPr>
            </w:pPr>
            <w:r w:rsidRPr="006E331F">
              <w:rPr>
                <w:color w:val="000000" w:themeColor="text1"/>
              </w:rPr>
              <w:t>This pack contains: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 Friendship and social skills 12 week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26 Friendship and social skills (extra lessons)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4 Self-esteem group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10 Emotions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20 Emotions intervention (2)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9 Anger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28 Social skills listening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17 ELSA Worksheet pack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22 My memory booklet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11 Memories of my pet</w:t>
            </w:r>
          </w:p>
          <w:p w:rsidR="006E331F" w:rsidRP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25 What should you do?</w:t>
            </w:r>
          </w:p>
          <w:p w:rsidR="006E331F" w:rsidRPr="006E331F" w:rsidRDefault="006E331F" w:rsidP="006E331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  <w:r>
              <w:t>16.00</w:t>
            </w: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</w:tr>
      <w:tr w:rsidR="00AD02EB" w:rsidTr="00E06411">
        <w:tc>
          <w:tcPr>
            <w:tcW w:w="1242" w:type="dxa"/>
            <w:vAlign w:val="center"/>
          </w:tcPr>
          <w:p w:rsidR="00AD02EB" w:rsidRDefault="0040143B" w:rsidP="00190CD8">
            <w:pPr>
              <w:jc w:val="center"/>
            </w:pPr>
            <w:r>
              <w:t>77</w:t>
            </w:r>
          </w:p>
        </w:tc>
        <w:tc>
          <w:tcPr>
            <w:tcW w:w="5529" w:type="dxa"/>
            <w:vAlign w:val="center"/>
          </w:tcPr>
          <w:p w:rsidR="00AD02EB" w:rsidRPr="0040401E" w:rsidRDefault="00AD02EB" w:rsidP="00190CD8">
            <w:pPr>
              <w:jc w:val="center"/>
              <w:rPr>
                <w:b/>
              </w:rPr>
            </w:pPr>
            <w:r w:rsidRPr="0040401E">
              <w:rPr>
                <w:b/>
              </w:rPr>
              <w:t>Circle-time pack</w:t>
            </w:r>
          </w:p>
          <w:p w:rsidR="008351CB" w:rsidRPr="0040401E" w:rsidRDefault="008351CB" w:rsidP="00190CD8">
            <w:pPr>
              <w:jc w:val="center"/>
              <w:rPr>
                <w:i/>
                <w:color w:val="808080" w:themeColor="background1" w:themeShade="80"/>
              </w:rPr>
            </w:pPr>
            <w:r w:rsidRPr="0040401E">
              <w:rPr>
                <w:i/>
                <w:color w:val="808080" w:themeColor="background1" w:themeShade="80"/>
              </w:rPr>
              <w:t>A bundle of circle-time resources</w:t>
            </w:r>
          </w:p>
          <w:p w:rsidR="00E55354" w:rsidRDefault="00E55354" w:rsidP="00190CD8">
            <w:pPr>
              <w:jc w:val="center"/>
            </w:pPr>
            <w:r>
              <w:t>The following items are included in this pack</w:t>
            </w:r>
          </w:p>
          <w:p w:rsidR="00E55354" w:rsidRDefault="00E55354" w:rsidP="00190CD8">
            <w:pPr>
              <w:jc w:val="center"/>
            </w:pPr>
            <w:r>
              <w:t>Item 5 Circle-time sentence stems</w:t>
            </w:r>
          </w:p>
          <w:p w:rsidR="00E55354" w:rsidRDefault="00E55354" w:rsidP="00190CD8">
            <w:pPr>
              <w:jc w:val="center"/>
            </w:pPr>
            <w:r>
              <w:t>Item 23 Circle-time sentence stems pack 2</w:t>
            </w:r>
          </w:p>
          <w:p w:rsidR="00E55354" w:rsidRDefault="00E55354" w:rsidP="00190CD8">
            <w:pPr>
              <w:jc w:val="center"/>
            </w:pPr>
            <w:r>
              <w:t>Item 24 Warm up games for circle time</w:t>
            </w:r>
          </w:p>
          <w:p w:rsidR="00E55354" w:rsidRDefault="00E55354" w:rsidP="00190CD8">
            <w:pPr>
              <w:jc w:val="center"/>
            </w:pPr>
            <w:r>
              <w:t>Item 2 Time to think</w:t>
            </w:r>
          </w:p>
          <w:p w:rsidR="00E55354" w:rsidRDefault="00E55354" w:rsidP="00190CD8">
            <w:pPr>
              <w:jc w:val="center"/>
            </w:pPr>
            <w:r>
              <w:t>Item 18 Circle-time rules posters</w:t>
            </w:r>
          </w:p>
          <w:p w:rsidR="0028537C" w:rsidRPr="0028537C" w:rsidRDefault="0028537C" w:rsidP="00E55354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D02EB" w:rsidRDefault="0028537C" w:rsidP="00190CD8">
            <w:pPr>
              <w:jc w:val="center"/>
            </w:pPr>
            <w:r>
              <w:t>6.00</w:t>
            </w: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</w:tr>
      <w:tr w:rsidR="00D2535C" w:rsidTr="00E06411">
        <w:tc>
          <w:tcPr>
            <w:tcW w:w="1242" w:type="dxa"/>
            <w:vAlign w:val="center"/>
          </w:tcPr>
          <w:p w:rsidR="00D2535C" w:rsidRDefault="00D2535C" w:rsidP="00190CD8">
            <w:pPr>
              <w:jc w:val="center"/>
            </w:pPr>
            <w:r>
              <w:t>43</w:t>
            </w:r>
          </w:p>
        </w:tc>
        <w:tc>
          <w:tcPr>
            <w:tcW w:w="5529" w:type="dxa"/>
            <w:vAlign w:val="center"/>
          </w:tcPr>
          <w:p w:rsidR="00D2535C" w:rsidRDefault="00D2535C" w:rsidP="00190CD8">
            <w:pPr>
              <w:jc w:val="center"/>
            </w:pPr>
            <w:r>
              <w:t>Bee emotions – emotion fans, posters and cards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</w:tr>
      <w:tr w:rsidR="00D2535C" w:rsidTr="00E06411">
        <w:tc>
          <w:tcPr>
            <w:tcW w:w="1242" w:type="dxa"/>
            <w:vAlign w:val="center"/>
          </w:tcPr>
          <w:p w:rsidR="00D2535C" w:rsidRDefault="00D2535C" w:rsidP="00190CD8">
            <w:pPr>
              <w:jc w:val="center"/>
            </w:pPr>
            <w:r>
              <w:t>44</w:t>
            </w:r>
          </w:p>
        </w:tc>
        <w:tc>
          <w:tcPr>
            <w:tcW w:w="5529" w:type="dxa"/>
            <w:vAlign w:val="center"/>
          </w:tcPr>
          <w:p w:rsidR="00D2535C" w:rsidRDefault="00D2535C" w:rsidP="00190CD8">
            <w:pPr>
              <w:jc w:val="center"/>
            </w:pPr>
            <w:r>
              <w:t>Bee emotions – emotional registers and posters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</w:tr>
      <w:tr w:rsidR="006869A3" w:rsidTr="00E06411">
        <w:tc>
          <w:tcPr>
            <w:tcW w:w="1242" w:type="dxa"/>
            <w:vAlign w:val="center"/>
          </w:tcPr>
          <w:p w:rsidR="006869A3" w:rsidRDefault="006869A3" w:rsidP="00190CD8">
            <w:pPr>
              <w:jc w:val="center"/>
            </w:pPr>
            <w:r>
              <w:t>45</w:t>
            </w:r>
          </w:p>
        </w:tc>
        <w:tc>
          <w:tcPr>
            <w:tcW w:w="5529" w:type="dxa"/>
            <w:vAlign w:val="center"/>
          </w:tcPr>
          <w:p w:rsidR="006869A3" w:rsidRDefault="006869A3" w:rsidP="00190CD8">
            <w:pPr>
              <w:jc w:val="center"/>
            </w:pPr>
            <w:r>
              <w:t>Bee emotions – Behaviour management pack</w:t>
            </w: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46</w:t>
            </w:r>
          </w:p>
        </w:tc>
        <w:tc>
          <w:tcPr>
            <w:tcW w:w="5529" w:type="dxa"/>
            <w:vAlign w:val="center"/>
          </w:tcPr>
          <w:p w:rsidR="000D4919" w:rsidRDefault="000D4919" w:rsidP="00190CD8">
            <w:pPr>
              <w:jc w:val="center"/>
            </w:pPr>
            <w:r>
              <w:t>Bee emotions – Bordered paper pack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47</w:t>
            </w:r>
          </w:p>
        </w:tc>
        <w:tc>
          <w:tcPr>
            <w:tcW w:w="5529" w:type="dxa"/>
            <w:vAlign w:val="center"/>
          </w:tcPr>
          <w:p w:rsidR="000D4919" w:rsidRDefault="000D4919" w:rsidP="00190CD8">
            <w:pPr>
              <w:jc w:val="center"/>
            </w:pPr>
            <w:r>
              <w:t>Early years friendship intervention</w:t>
            </w:r>
          </w:p>
          <w:p w:rsidR="000D4919" w:rsidRDefault="000D4919" w:rsidP="00190CD8">
            <w:pPr>
              <w:jc w:val="center"/>
            </w:pPr>
            <w:r>
              <w:rPr>
                <w:i/>
                <w:color w:val="808080" w:themeColor="background1" w:themeShade="80"/>
                <w:sz w:val="20"/>
              </w:rPr>
              <w:t>An intervention perfect for little children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48</w:t>
            </w:r>
          </w:p>
        </w:tc>
        <w:tc>
          <w:tcPr>
            <w:tcW w:w="5529" w:type="dxa"/>
            <w:vAlign w:val="center"/>
          </w:tcPr>
          <w:p w:rsidR="000D4919" w:rsidRDefault="000D4919" w:rsidP="00190CD8">
            <w:pPr>
              <w:jc w:val="center"/>
            </w:pPr>
            <w:r>
              <w:t>Superhero-themed self-esteem workbook</w:t>
            </w:r>
          </w:p>
          <w:p w:rsidR="000D4919" w:rsidRPr="000D4919" w:rsidRDefault="000D4919" w:rsidP="00190CD8">
            <w:pPr>
              <w:jc w:val="center"/>
              <w:rPr>
                <w:i/>
              </w:rPr>
            </w:pPr>
            <w:r w:rsidRPr="000D4919">
              <w:rPr>
                <w:i/>
                <w:color w:val="A6A6A6" w:themeColor="background1" w:themeShade="A6"/>
              </w:rPr>
              <w:t>33 pages of self-esteem activities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49</w:t>
            </w:r>
          </w:p>
        </w:tc>
        <w:tc>
          <w:tcPr>
            <w:tcW w:w="5529" w:type="dxa"/>
            <w:vAlign w:val="center"/>
          </w:tcPr>
          <w:p w:rsidR="006605AC" w:rsidRPr="000550AD" w:rsidRDefault="006605AC" w:rsidP="00190CD8">
            <w:pPr>
              <w:jc w:val="center"/>
              <w:rPr>
                <w:b/>
                <w:color w:val="00B050"/>
              </w:rPr>
            </w:pPr>
            <w:r w:rsidRPr="008351CB">
              <w:rPr>
                <w:b/>
                <w:color w:val="000000" w:themeColor="text1"/>
              </w:rPr>
              <w:t>Superhero-themed emotions booklet bundle</w:t>
            </w:r>
          </w:p>
          <w:p w:rsidR="006605AC" w:rsidRPr="008351CB" w:rsidRDefault="006605AC" w:rsidP="006605AC">
            <w:pPr>
              <w:jc w:val="center"/>
              <w:rPr>
                <w:i/>
                <w:color w:val="808080" w:themeColor="background1" w:themeShade="80"/>
              </w:rPr>
            </w:pPr>
            <w:r w:rsidRPr="008351CB">
              <w:rPr>
                <w:i/>
                <w:color w:val="808080" w:themeColor="background1" w:themeShade="80"/>
              </w:rPr>
              <w:t>A bundle of 6 booklets covering basic emotions of happy, sad, angry, scared, surprised and disgust</w:t>
            </w:r>
          </w:p>
          <w:p w:rsidR="008B2867" w:rsidRPr="008351CB" w:rsidRDefault="00E55354" w:rsidP="006605A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Items 50-55 are included in this bundle</w:t>
            </w:r>
          </w:p>
          <w:p w:rsidR="008B2867" w:rsidRDefault="008B2867" w:rsidP="006605AC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  <w:r>
              <w:t>5.00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lastRenderedPageBreak/>
              <w:t>50</w:t>
            </w:r>
          </w:p>
        </w:tc>
        <w:tc>
          <w:tcPr>
            <w:tcW w:w="5529" w:type="dxa"/>
            <w:vAlign w:val="center"/>
          </w:tcPr>
          <w:p w:rsidR="006605AC" w:rsidRPr="008B2867" w:rsidRDefault="006605AC" w:rsidP="00190CD8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–happy</w:t>
            </w:r>
          </w:p>
          <w:p w:rsidR="006605AC" w:rsidRPr="008B2867" w:rsidRDefault="006605AC" w:rsidP="008B2867">
            <w:pPr>
              <w:jc w:val="center"/>
              <w:rPr>
                <w:color w:val="00B050"/>
              </w:rPr>
            </w:pPr>
            <w:r w:rsidRPr="00E55354">
              <w:rPr>
                <w:i/>
                <w:color w:val="808080" w:themeColor="background1" w:themeShade="80"/>
              </w:rPr>
              <w:t xml:space="preserve">A workbook aimed at the emotion of </w:t>
            </w:r>
            <w:r w:rsidR="008B2867" w:rsidRPr="00E55354">
              <w:rPr>
                <w:i/>
                <w:color w:val="808080" w:themeColor="background1" w:themeShade="80"/>
              </w:rPr>
              <w:t>happiness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51</w:t>
            </w:r>
          </w:p>
        </w:tc>
        <w:tc>
          <w:tcPr>
            <w:tcW w:w="5529" w:type="dxa"/>
            <w:vAlign w:val="center"/>
          </w:tcPr>
          <w:p w:rsidR="006605AC" w:rsidRPr="008B2867" w:rsidRDefault="006605AC" w:rsidP="006605AC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</w:t>
            </w:r>
            <w:r w:rsidR="008B2867" w:rsidRPr="008B2867">
              <w:rPr>
                <w:color w:val="000000" w:themeColor="text1"/>
              </w:rPr>
              <w:t>sad</w:t>
            </w:r>
          </w:p>
          <w:p w:rsidR="006605AC" w:rsidRPr="008B2867" w:rsidRDefault="006605AC" w:rsidP="008B2867">
            <w:pPr>
              <w:jc w:val="center"/>
              <w:rPr>
                <w:color w:val="00B050"/>
              </w:rPr>
            </w:pPr>
            <w:r w:rsidRPr="00E55354">
              <w:rPr>
                <w:i/>
                <w:color w:val="808080" w:themeColor="background1" w:themeShade="80"/>
              </w:rPr>
              <w:t xml:space="preserve">A workbook aimed at the emotion of </w:t>
            </w:r>
            <w:r w:rsidR="008B2867" w:rsidRPr="00E55354">
              <w:rPr>
                <w:i/>
                <w:color w:val="808080" w:themeColor="background1" w:themeShade="80"/>
              </w:rPr>
              <w:t>sadness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52</w:t>
            </w:r>
          </w:p>
        </w:tc>
        <w:tc>
          <w:tcPr>
            <w:tcW w:w="5529" w:type="dxa"/>
            <w:vAlign w:val="center"/>
          </w:tcPr>
          <w:p w:rsidR="006605AC" w:rsidRPr="008B2867" w:rsidRDefault="006605AC" w:rsidP="006605AC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</w:t>
            </w:r>
            <w:r w:rsidR="008B2867" w:rsidRPr="008B2867">
              <w:rPr>
                <w:color w:val="000000" w:themeColor="text1"/>
              </w:rPr>
              <w:t>angry</w:t>
            </w:r>
          </w:p>
          <w:p w:rsidR="006605AC" w:rsidRPr="008B2867" w:rsidRDefault="006605AC" w:rsidP="008B2867">
            <w:pPr>
              <w:jc w:val="center"/>
              <w:rPr>
                <w:color w:val="00B050"/>
              </w:rPr>
            </w:pPr>
            <w:r w:rsidRPr="00E55354">
              <w:rPr>
                <w:i/>
                <w:color w:val="808080" w:themeColor="background1" w:themeShade="80"/>
              </w:rPr>
              <w:t xml:space="preserve">A workbook aimed at the emotion of </w:t>
            </w:r>
            <w:r w:rsidR="008B2867" w:rsidRPr="00E55354">
              <w:rPr>
                <w:i/>
                <w:color w:val="808080" w:themeColor="background1" w:themeShade="80"/>
              </w:rPr>
              <w:t>anger</w:t>
            </w:r>
          </w:p>
        </w:tc>
        <w:tc>
          <w:tcPr>
            <w:tcW w:w="992" w:type="dxa"/>
            <w:vAlign w:val="center"/>
          </w:tcPr>
          <w:p w:rsidR="006605AC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8B2867" w:rsidTr="00E06411">
        <w:tc>
          <w:tcPr>
            <w:tcW w:w="1242" w:type="dxa"/>
            <w:vAlign w:val="center"/>
          </w:tcPr>
          <w:p w:rsidR="008B2867" w:rsidRDefault="008B2867" w:rsidP="00190CD8">
            <w:pPr>
              <w:jc w:val="center"/>
            </w:pPr>
            <w:r>
              <w:t>53</w:t>
            </w:r>
          </w:p>
        </w:tc>
        <w:tc>
          <w:tcPr>
            <w:tcW w:w="5529" w:type="dxa"/>
            <w:vAlign w:val="center"/>
          </w:tcPr>
          <w:p w:rsidR="008B2867" w:rsidRPr="008B2867" w:rsidRDefault="008B2867" w:rsidP="008B2867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–scared</w:t>
            </w:r>
          </w:p>
          <w:p w:rsidR="008B2867" w:rsidRPr="008B2867" w:rsidRDefault="008B2867" w:rsidP="008B2867">
            <w:pPr>
              <w:jc w:val="center"/>
              <w:rPr>
                <w:color w:val="00B050"/>
              </w:rPr>
            </w:pPr>
            <w:r w:rsidRPr="00E55354">
              <w:rPr>
                <w:i/>
                <w:color w:val="808080" w:themeColor="background1" w:themeShade="80"/>
              </w:rPr>
              <w:t>A workbook aimed at the emotion of fear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</w:tr>
      <w:tr w:rsidR="008B2867" w:rsidTr="00E06411">
        <w:tc>
          <w:tcPr>
            <w:tcW w:w="1242" w:type="dxa"/>
            <w:vAlign w:val="center"/>
          </w:tcPr>
          <w:p w:rsidR="008B2867" w:rsidRDefault="008B2867" w:rsidP="00190CD8">
            <w:pPr>
              <w:jc w:val="center"/>
            </w:pPr>
            <w:r>
              <w:t>54</w:t>
            </w:r>
          </w:p>
        </w:tc>
        <w:tc>
          <w:tcPr>
            <w:tcW w:w="5529" w:type="dxa"/>
            <w:vAlign w:val="center"/>
          </w:tcPr>
          <w:p w:rsidR="008B2867" w:rsidRPr="008B2867" w:rsidRDefault="008B2867" w:rsidP="008B2867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–surprised</w:t>
            </w:r>
          </w:p>
          <w:p w:rsidR="008B2867" w:rsidRPr="008B2867" w:rsidRDefault="008B2867" w:rsidP="008B2867">
            <w:pPr>
              <w:jc w:val="center"/>
              <w:rPr>
                <w:color w:val="00B050"/>
              </w:rPr>
            </w:pPr>
            <w:r w:rsidRPr="00E55354">
              <w:rPr>
                <w:i/>
                <w:color w:val="808080" w:themeColor="background1" w:themeShade="80"/>
              </w:rPr>
              <w:t>A workbook aimed at the emotion of surprise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</w:tr>
      <w:tr w:rsidR="008B2867" w:rsidTr="00E06411">
        <w:tc>
          <w:tcPr>
            <w:tcW w:w="1242" w:type="dxa"/>
            <w:vAlign w:val="center"/>
          </w:tcPr>
          <w:p w:rsidR="008B2867" w:rsidRDefault="008B2867" w:rsidP="00190CD8">
            <w:pPr>
              <w:jc w:val="center"/>
            </w:pPr>
            <w:r>
              <w:t>55</w:t>
            </w:r>
          </w:p>
        </w:tc>
        <w:tc>
          <w:tcPr>
            <w:tcW w:w="5529" w:type="dxa"/>
            <w:vAlign w:val="center"/>
          </w:tcPr>
          <w:p w:rsidR="008B2867" w:rsidRPr="008B2867" w:rsidRDefault="008B2867" w:rsidP="008B2867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–disgust</w:t>
            </w:r>
          </w:p>
          <w:p w:rsidR="008B2867" w:rsidRDefault="008B2867" w:rsidP="008B2867">
            <w:pPr>
              <w:jc w:val="center"/>
            </w:pPr>
            <w:r w:rsidRPr="00E55354">
              <w:rPr>
                <w:i/>
                <w:color w:val="808080" w:themeColor="background1" w:themeShade="80"/>
              </w:rPr>
              <w:t>A workbook aimed at the emotion of disgust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56</w:t>
            </w:r>
          </w:p>
        </w:tc>
        <w:tc>
          <w:tcPr>
            <w:tcW w:w="5529" w:type="dxa"/>
            <w:vAlign w:val="center"/>
          </w:tcPr>
          <w:p w:rsidR="00705CBA" w:rsidRDefault="00705CBA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Emotional traffic lights</w:t>
            </w:r>
          </w:p>
          <w:p w:rsidR="00691A66" w:rsidRPr="0040401E" w:rsidRDefault="00705CBA" w:rsidP="0040401E">
            <w:pPr>
              <w:jc w:val="center"/>
              <w:rPr>
                <w:i/>
                <w:color w:val="A6A6A6" w:themeColor="background1" w:themeShade="A6"/>
              </w:rPr>
            </w:pPr>
            <w:r w:rsidRPr="00B440DA">
              <w:rPr>
                <w:i/>
                <w:color w:val="A6A6A6" w:themeColor="background1" w:themeShade="A6"/>
              </w:rPr>
              <w:t>A selection of characters showing different emotions using traffic light colours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57</w:t>
            </w:r>
          </w:p>
        </w:tc>
        <w:tc>
          <w:tcPr>
            <w:tcW w:w="5529" w:type="dxa"/>
            <w:vAlign w:val="center"/>
          </w:tcPr>
          <w:p w:rsidR="00705CBA" w:rsidRDefault="00705CBA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emotion train</w:t>
            </w:r>
          </w:p>
          <w:p w:rsidR="00705CBA" w:rsidRDefault="00705CBA" w:rsidP="008B2867">
            <w:pPr>
              <w:jc w:val="center"/>
              <w:rPr>
                <w:color w:val="000000" w:themeColor="text1"/>
              </w:rPr>
            </w:pPr>
            <w:r w:rsidRPr="00B440DA">
              <w:rPr>
                <w:i/>
                <w:color w:val="A6A6A6" w:themeColor="background1" w:themeShade="A6"/>
              </w:rPr>
              <w:t>A weekly emotional register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58</w:t>
            </w:r>
          </w:p>
        </w:tc>
        <w:tc>
          <w:tcPr>
            <w:tcW w:w="5529" w:type="dxa"/>
            <w:vAlign w:val="center"/>
          </w:tcPr>
          <w:p w:rsidR="00705CBA" w:rsidRDefault="00705CBA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Pirate themed emotional literacy pack</w:t>
            </w:r>
          </w:p>
          <w:p w:rsidR="00705CBA" w:rsidRDefault="00705CBA" w:rsidP="008B2867">
            <w:pPr>
              <w:jc w:val="center"/>
              <w:rPr>
                <w:color w:val="000000" w:themeColor="text1"/>
              </w:rPr>
            </w:pPr>
            <w:r w:rsidRPr="00B440DA">
              <w:rPr>
                <w:i/>
                <w:color w:val="A6A6A6" w:themeColor="background1" w:themeShade="A6"/>
              </w:rPr>
              <w:t>Lots of resources with a pirate theme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59</w:t>
            </w:r>
          </w:p>
        </w:tc>
        <w:tc>
          <w:tcPr>
            <w:tcW w:w="5529" w:type="dxa"/>
            <w:vAlign w:val="center"/>
          </w:tcPr>
          <w:p w:rsidR="00705CBA" w:rsidRDefault="00705CBA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Pirate themed game</w:t>
            </w:r>
          </w:p>
          <w:p w:rsidR="00705CBA" w:rsidRDefault="00705CBA" w:rsidP="00705CBA">
            <w:pPr>
              <w:jc w:val="center"/>
              <w:rPr>
                <w:color w:val="000000" w:themeColor="text1"/>
              </w:rPr>
            </w:pPr>
            <w:r w:rsidRPr="00B440DA">
              <w:rPr>
                <w:i/>
                <w:color w:val="A6A6A6" w:themeColor="background1" w:themeShade="A6"/>
              </w:rPr>
              <w:t>A game using a treasure chest and gold coins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B603DB" w:rsidTr="00E06411">
        <w:tc>
          <w:tcPr>
            <w:tcW w:w="1242" w:type="dxa"/>
            <w:vAlign w:val="center"/>
          </w:tcPr>
          <w:p w:rsidR="00B603DB" w:rsidRDefault="00B603DB" w:rsidP="00190CD8">
            <w:pPr>
              <w:jc w:val="center"/>
            </w:pPr>
            <w:r>
              <w:t>60</w:t>
            </w:r>
          </w:p>
        </w:tc>
        <w:tc>
          <w:tcPr>
            <w:tcW w:w="5529" w:type="dxa"/>
            <w:vAlign w:val="center"/>
          </w:tcPr>
          <w:p w:rsidR="00B603DB" w:rsidRDefault="00B603DB" w:rsidP="008B286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Myschool</w:t>
            </w:r>
            <w:proofErr w:type="spellEnd"/>
            <w:r>
              <w:rPr>
                <w:color w:val="000000" w:themeColor="text1"/>
              </w:rPr>
              <w:t xml:space="preserve"> – all about me</w:t>
            </w:r>
          </w:p>
          <w:p w:rsidR="00B603DB" w:rsidRPr="00B603DB" w:rsidRDefault="00B603DB" w:rsidP="008B2867">
            <w:pPr>
              <w:jc w:val="center"/>
              <w:rPr>
                <w:i/>
                <w:color w:val="000000" w:themeColor="text1"/>
              </w:rPr>
            </w:pPr>
            <w:r w:rsidRPr="00B603DB">
              <w:rPr>
                <w:i/>
                <w:color w:val="A6A6A6" w:themeColor="background1" w:themeShade="A6"/>
              </w:rPr>
              <w:t>A secondary school resource using a fictitious social media site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</w:tr>
      <w:tr w:rsidR="00B603DB" w:rsidTr="00E06411">
        <w:tc>
          <w:tcPr>
            <w:tcW w:w="1242" w:type="dxa"/>
            <w:vAlign w:val="center"/>
          </w:tcPr>
          <w:p w:rsidR="00B603DB" w:rsidRDefault="00B603DB" w:rsidP="00190CD8">
            <w:pPr>
              <w:jc w:val="center"/>
            </w:pPr>
            <w:r>
              <w:t>61</w:t>
            </w:r>
          </w:p>
        </w:tc>
        <w:tc>
          <w:tcPr>
            <w:tcW w:w="5529" w:type="dxa"/>
            <w:vAlign w:val="center"/>
          </w:tcPr>
          <w:p w:rsidR="00B603DB" w:rsidRDefault="00B603DB" w:rsidP="008B286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Myschool</w:t>
            </w:r>
            <w:proofErr w:type="spellEnd"/>
            <w:r>
              <w:rPr>
                <w:color w:val="000000" w:themeColor="text1"/>
              </w:rPr>
              <w:t xml:space="preserve"> – Status updates and blog</w:t>
            </w:r>
          </w:p>
          <w:p w:rsidR="00B603DB" w:rsidRPr="00B603DB" w:rsidRDefault="00B603DB" w:rsidP="008B2867">
            <w:pPr>
              <w:jc w:val="center"/>
              <w:rPr>
                <w:i/>
                <w:color w:val="000000" w:themeColor="text1"/>
              </w:rPr>
            </w:pPr>
            <w:r w:rsidRPr="00B603DB">
              <w:rPr>
                <w:i/>
                <w:color w:val="A6A6A6" w:themeColor="background1" w:themeShade="A6"/>
              </w:rPr>
              <w:t>A secondary school resource using a fictitious social media site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</w:tr>
      <w:tr w:rsidR="008D2920" w:rsidTr="00E06411">
        <w:tc>
          <w:tcPr>
            <w:tcW w:w="1242" w:type="dxa"/>
            <w:vAlign w:val="center"/>
          </w:tcPr>
          <w:p w:rsidR="008D2920" w:rsidRDefault="00191C48" w:rsidP="00190CD8">
            <w:pPr>
              <w:jc w:val="center"/>
            </w:pPr>
            <w:r>
              <w:t>63</w:t>
            </w:r>
          </w:p>
        </w:tc>
        <w:tc>
          <w:tcPr>
            <w:tcW w:w="5529" w:type="dxa"/>
            <w:vAlign w:val="center"/>
          </w:tcPr>
          <w:p w:rsidR="008D2920" w:rsidRDefault="008D2920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mood tree</w:t>
            </w:r>
          </w:p>
          <w:p w:rsidR="008D2920" w:rsidRDefault="008D2920" w:rsidP="008B2867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An emotional register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</w:tr>
      <w:tr w:rsidR="008D2920" w:rsidTr="00E06411">
        <w:tc>
          <w:tcPr>
            <w:tcW w:w="1242" w:type="dxa"/>
            <w:vAlign w:val="center"/>
          </w:tcPr>
          <w:p w:rsidR="008D2920" w:rsidRDefault="008D2920" w:rsidP="00190CD8">
            <w:pPr>
              <w:jc w:val="center"/>
            </w:pPr>
            <w:r>
              <w:t>64</w:t>
            </w:r>
          </w:p>
        </w:tc>
        <w:tc>
          <w:tcPr>
            <w:tcW w:w="5529" w:type="dxa"/>
            <w:vAlign w:val="center"/>
          </w:tcPr>
          <w:p w:rsidR="008D2920" w:rsidRDefault="008D2920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Social skills intervention – taking turns</w:t>
            </w:r>
          </w:p>
          <w:p w:rsidR="008D2920" w:rsidRDefault="008D2920" w:rsidP="008D2920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An intervention for a group of children looking at what is fair and unfair</w:t>
            </w:r>
          </w:p>
          <w:p w:rsidR="00691A66" w:rsidRDefault="00691A66" w:rsidP="008D29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</w:tr>
      <w:tr w:rsidR="00F01897" w:rsidTr="00E06411">
        <w:tc>
          <w:tcPr>
            <w:tcW w:w="1242" w:type="dxa"/>
            <w:vAlign w:val="center"/>
          </w:tcPr>
          <w:p w:rsidR="00F01897" w:rsidRDefault="00F01897" w:rsidP="00190CD8">
            <w:pPr>
              <w:jc w:val="center"/>
            </w:pPr>
            <w:r>
              <w:t>65</w:t>
            </w:r>
          </w:p>
        </w:tc>
        <w:tc>
          <w:tcPr>
            <w:tcW w:w="5529" w:type="dxa"/>
            <w:vAlign w:val="center"/>
          </w:tcPr>
          <w:p w:rsidR="00F01897" w:rsidRDefault="00F01897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Interact – Social skills game</w:t>
            </w:r>
          </w:p>
          <w:p w:rsidR="00F01897" w:rsidRDefault="00F01897" w:rsidP="008B2867">
            <w:pPr>
              <w:jc w:val="center"/>
              <w:rPr>
                <w:i/>
                <w:color w:val="A6A6A6" w:themeColor="background1" w:themeShade="A6"/>
              </w:rPr>
            </w:pPr>
            <w:r w:rsidRPr="00F01897">
              <w:rPr>
                <w:i/>
                <w:color w:val="A6A6A6" w:themeColor="background1" w:themeShade="A6"/>
              </w:rPr>
              <w:t>A game focusing on non-verbal communication skills</w:t>
            </w:r>
          </w:p>
          <w:p w:rsidR="00691A66" w:rsidRPr="00F01897" w:rsidRDefault="00691A66" w:rsidP="008B286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F01897" w:rsidRDefault="00F01897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F01897" w:rsidRDefault="00F0189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01897" w:rsidRDefault="00F01897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66</w:t>
            </w:r>
          </w:p>
        </w:tc>
        <w:tc>
          <w:tcPr>
            <w:tcW w:w="5529" w:type="dxa"/>
            <w:vAlign w:val="center"/>
          </w:tcPr>
          <w:p w:rsidR="000550AD" w:rsidRDefault="000550AD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‘feel good’ game</w:t>
            </w:r>
          </w:p>
          <w:p w:rsidR="000550AD" w:rsidRDefault="000550AD" w:rsidP="000550AD">
            <w:pPr>
              <w:jc w:val="center"/>
              <w:rPr>
                <w:i/>
                <w:color w:val="A6A6A6" w:themeColor="background1" w:themeShade="A6"/>
              </w:rPr>
            </w:pPr>
            <w:r w:rsidRPr="00F01897">
              <w:rPr>
                <w:i/>
                <w:color w:val="A6A6A6" w:themeColor="background1" w:themeShade="A6"/>
              </w:rPr>
              <w:t xml:space="preserve">A game focusing on </w:t>
            </w:r>
            <w:r>
              <w:rPr>
                <w:i/>
                <w:color w:val="A6A6A6" w:themeColor="background1" w:themeShade="A6"/>
              </w:rPr>
              <w:t>self-esteem</w:t>
            </w:r>
          </w:p>
          <w:p w:rsidR="00691A66" w:rsidRDefault="00691A66" w:rsidP="00055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67</w:t>
            </w:r>
          </w:p>
        </w:tc>
        <w:tc>
          <w:tcPr>
            <w:tcW w:w="5529" w:type="dxa"/>
            <w:vAlign w:val="center"/>
          </w:tcPr>
          <w:p w:rsidR="000550AD" w:rsidRDefault="000550AD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‘Self-esteem’ pack</w:t>
            </w:r>
          </w:p>
          <w:p w:rsidR="000550AD" w:rsidRDefault="000550AD" w:rsidP="000550A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resources aimed at self-esteem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This pack contains the following items:</w:t>
            </w:r>
            <w:r w:rsidRPr="000550AD">
              <w:rPr>
                <w:i/>
                <w:color w:val="000000" w:themeColor="text1"/>
              </w:rPr>
              <w:br/>
              <w:t>Item 16: all about me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6 Bumper pack of self-esteem worksheets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36 Individual self-esteem intervention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40 My self-esteem workbook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 xml:space="preserve">Item 60 </w:t>
            </w:r>
            <w:proofErr w:type="spellStart"/>
            <w:r w:rsidRPr="000550AD">
              <w:rPr>
                <w:i/>
                <w:color w:val="000000" w:themeColor="text1"/>
              </w:rPr>
              <w:t>Myschool</w:t>
            </w:r>
            <w:proofErr w:type="spellEnd"/>
            <w:r w:rsidRPr="000550AD">
              <w:rPr>
                <w:i/>
                <w:color w:val="000000" w:themeColor="text1"/>
              </w:rPr>
              <w:t xml:space="preserve"> ‘All about me’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13 The positives game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66 The ‘feel good’ game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48 Superhero self-esteem workbook</w:t>
            </w:r>
          </w:p>
          <w:p w:rsidR="00691A66" w:rsidRPr="00691A66" w:rsidRDefault="000550AD" w:rsidP="00691A66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4 self-esteem intervention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14.00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lastRenderedPageBreak/>
              <w:t>68</w:t>
            </w:r>
          </w:p>
        </w:tc>
        <w:tc>
          <w:tcPr>
            <w:tcW w:w="5529" w:type="dxa"/>
            <w:vAlign w:val="center"/>
          </w:tcPr>
          <w:p w:rsidR="000550AD" w:rsidRDefault="000550AD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‘Cool it’ game</w:t>
            </w:r>
          </w:p>
          <w:p w:rsidR="000550AD" w:rsidRPr="002A4E5E" w:rsidRDefault="000550AD" w:rsidP="002A4E5E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game aimed at ‘anger management’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69</w:t>
            </w:r>
          </w:p>
        </w:tc>
        <w:tc>
          <w:tcPr>
            <w:tcW w:w="5529" w:type="dxa"/>
            <w:vAlign w:val="center"/>
          </w:tcPr>
          <w:p w:rsidR="000550AD" w:rsidRDefault="000550AD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game pack</w:t>
            </w:r>
          </w:p>
          <w:p w:rsidR="000550AD" w:rsidRDefault="000550AD" w:rsidP="000550A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games</w:t>
            </w:r>
          </w:p>
          <w:p w:rsidR="000550AD" w:rsidRPr="00A456F4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This pack contains the following items:</w:t>
            </w:r>
          </w:p>
          <w:p w:rsidR="000550AD" w:rsidRPr="00A456F4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 xml:space="preserve">Item </w:t>
            </w:r>
            <w:r w:rsidR="00A456F4" w:rsidRPr="00A456F4">
              <w:rPr>
                <w:i/>
                <w:color w:val="000000" w:themeColor="text1"/>
              </w:rPr>
              <w:t>68 ‘The cool it game’</w:t>
            </w:r>
          </w:p>
          <w:p w:rsidR="00A456F4" w:rsidRPr="00A456F4" w:rsidRDefault="00A456F4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66 The ‘feel good’ game</w:t>
            </w:r>
          </w:p>
          <w:p w:rsidR="00A456F4" w:rsidRPr="00A456F4" w:rsidRDefault="00A456F4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65 Interact non-verbal communication game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59 The pirate game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13 The positives game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24 Warm up games for circle time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70 The emotions game</w:t>
            </w:r>
          </w:p>
          <w:p w:rsidR="00A456F4" w:rsidRPr="000550AD" w:rsidRDefault="00A456F4" w:rsidP="00A456F4">
            <w:pPr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992" w:type="dxa"/>
            <w:vAlign w:val="center"/>
          </w:tcPr>
          <w:p w:rsidR="000550AD" w:rsidRDefault="00691A66" w:rsidP="00190CD8">
            <w:pPr>
              <w:jc w:val="center"/>
            </w:pPr>
            <w:r>
              <w:t>12.00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70</w:t>
            </w:r>
          </w:p>
        </w:tc>
        <w:tc>
          <w:tcPr>
            <w:tcW w:w="5529" w:type="dxa"/>
            <w:vAlign w:val="center"/>
          </w:tcPr>
          <w:p w:rsidR="000550AD" w:rsidRDefault="000550AD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‘emotions’ game</w:t>
            </w:r>
          </w:p>
          <w:p w:rsidR="000550AD" w:rsidRDefault="000550AD" w:rsidP="000550AD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A game aimed at ‘emotions’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691A66" w:rsidTr="00E06411">
        <w:tc>
          <w:tcPr>
            <w:tcW w:w="1242" w:type="dxa"/>
            <w:vAlign w:val="center"/>
          </w:tcPr>
          <w:p w:rsidR="00691A66" w:rsidRDefault="00691A66" w:rsidP="00190CD8">
            <w:pPr>
              <w:jc w:val="center"/>
            </w:pPr>
            <w:r>
              <w:t>71</w:t>
            </w:r>
          </w:p>
        </w:tc>
        <w:tc>
          <w:tcPr>
            <w:tcW w:w="5529" w:type="dxa"/>
            <w:vAlign w:val="center"/>
          </w:tcPr>
          <w:p w:rsidR="00691A66" w:rsidRDefault="00691A66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Early years/KS1 Anger intervention</w:t>
            </w:r>
          </w:p>
          <w:p w:rsidR="00691A66" w:rsidRDefault="00691A66" w:rsidP="000550AD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A six week intervention focusing on managing anger for little children</w:t>
            </w: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</w:tr>
      <w:tr w:rsidR="00691A66" w:rsidTr="00E06411">
        <w:tc>
          <w:tcPr>
            <w:tcW w:w="1242" w:type="dxa"/>
            <w:vAlign w:val="center"/>
          </w:tcPr>
          <w:p w:rsidR="00691A66" w:rsidRDefault="00691A66" w:rsidP="00190CD8">
            <w:pPr>
              <w:jc w:val="center"/>
            </w:pPr>
            <w:r>
              <w:t>72</w:t>
            </w:r>
          </w:p>
        </w:tc>
        <w:tc>
          <w:tcPr>
            <w:tcW w:w="5529" w:type="dxa"/>
            <w:vAlign w:val="center"/>
          </w:tcPr>
          <w:p w:rsidR="00691A66" w:rsidRDefault="00691A66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ELSA pack for working individually</w:t>
            </w:r>
          </w:p>
          <w:p w:rsidR="00691A66" w:rsidRDefault="00691A66" w:rsidP="000550A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resources for working individually with children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This pack contains: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36 Individual self-esteem intervention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39 My anger workbook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40 My self-esteem workbook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41 My social skills workbook – how to be a friend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42 My workbook on respect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48 My superhero self-esteem workbook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49 Superhero themed emotions booklets (set of six)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22 My memory booklet</w:t>
            </w:r>
          </w:p>
          <w:p w:rsid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11 Memories of my pet</w:t>
            </w:r>
          </w:p>
          <w:p w:rsidR="008E1CB6" w:rsidRDefault="008E1CB6" w:rsidP="000550A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76 Emotion face and cards</w:t>
            </w:r>
          </w:p>
          <w:p w:rsidR="008E1CB6" w:rsidRDefault="008E1CB6" w:rsidP="000550AD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83 Traffic light for emotional regulation</w:t>
            </w:r>
          </w:p>
        </w:tc>
        <w:tc>
          <w:tcPr>
            <w:tcW w:w="992" w:type="dxa"/>
            <w:vAlign w:val="center"/>
          </w:tcPr>
          <w:p w:rsidR="00691A66" w:rsidRDefault="008E1CB6" w:rsidP="00691A66">
            <w:pPr>
              <w:jc w:val="center"/>
            </w:pPr>
            <w:r>
              <w:t>18</w:t>
            </w:r>
            <w:r w:rsidR="00691A66">
              <w:t>.00</w:t>
            </w: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</w:tr>
      <w:tr w:rsidR="00261B7D" w:rsidTr="00E06411">
        <w:tc>
          <w:tcPr>
            <w:tcW w:w="1242" w:type="dxa"/>
            <w:vAlign w:val="center"/>
          </w:tcPr>
          <w:p w:rsidR="00261B7D" w:rsidRDefault="00261B7D" w:rsidP="00190CD8">
            <w:pPr>
              <w:jc w:val="center"/>
            </w:pPr>
            <w:r>
              <w:t>73</w:t>
            </w:r>
          </w:p>
        </w:tc>
        <w:tc>
          <w:tcPr>
            <w:tcW w:w="5529" w:type="dxa"/>
            <w:vAlign w:val="center"/>
          </w:tcPr>
          <w:p w:rsidR="00261B7D" w:rsidRDefault="00261B7D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Comic strip emotional literacy</w:t>
            </w:r>
          </w:p>
          <w:p w:rsidR="00261B7D" w:rsidRDefault="00261B7D" w:rsidP="00261B7D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A bundle of comic strip templates and idea’s cards</w:t>
            </w:r>
          </w:p>
        </w:tc>
        <w:tc>
          <w:tcPr>
            <w:tcW w:w="992" w:type="dxa"/>
            <w:vAlign w:val="center"/>
          </w:tcPr>
          <w:p w:rsidR="00261B7D" w:rsidRDefault="00DD585B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261B7D" w:rsidRDefault="00261B7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61B7D" w:rsidRDefault="00261B7D" w:rsidP="00190CD8">
            <w:pPr>
              <w:jc w:val="center"/>
            </w:pPr>
          </w:p>
        </w:tc>
      </w:tr>
      <w:tr w:rsidR="0040143B" w:rsidTr="00E06411">
        <w:tc>
          <w:tcPr>
            <w:tcW w:w="1242" w:type="dxa"/>
            <w:vAlign w:val="center"/>
          </w:tcPr>
          <w:p w:rsidR="0040143B" w:rsidRDefault="0040143B" w:rsidP="00190CD8">
            <w:pPr>
              <w:jc w:val="center"/>
            </w:pPr>
            <w:r>
              <w:t>74</w:t>
            </w:r>
          </w:p>
        </w:tc>
        <w:tc>
          <w:tcPr>
            <w:tcW w:w="5529" w:type="dxa"/>
            <w:vAlign w:val="center"/>
          </w:tcPr>
          <w:p w:rsidR="0040143B" w:rsidRDefault="0040143B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 craft activities volume 1</w:t>
            </w:r>
          </w:p>
          <w:p w:rsidR="00B87594" w:rsidRDefault="00B87594" w:rsidP="00B8759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A selection of crafts to support emotional literacy and social skills</w:t>
            </w:r>
          </w:p>
        </w:tc>
        <w:tc>
          <w:tcPr>
            <w:tcW w:w="992" w:type="dxa"/>
            <w:vAlign w:val="center"/>
          </w:tcPr>
          <w:p w:rsidR="0040143B" w:rsidRDefault="0040143B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</w:tr>
      <w:tr w:rsidR="0040143B" w:rsidTr="00E06411">
        <w:tc>
          <w:tcPr>
            <w:tcW w:w="1242" w:type="dxa"/>
            <w:vAlign w:val="center"/>
          </w:tcPr>
          <w:p w:rsidR="0040143B" w:rsidRDefault="0040143B" w:rsidP="00190CD8">
            <w:pPr>
              <w:jc w:val="center"/>
            </w:pPr>
            <w:r>
              <w:t>75</w:t>
            </w:r>
          </w:p>
        </w:tc>
        <w:tc>
          <w:tcPr>
            <w:tcW w:w="5529" w:type="dxa"/>
            <w:vAlign w:val="center"/>
          </w:tcPr>
          <w:p w:rsidR="0040143B" w:rsidRDefault="0040143B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 craft activities volume 2</w:t>
            </w:r>
          </w:p>
          <w:p w:rsidR="00B87594" w:rsidRDefault="00B87594" w:rsidP="000550AD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A selection of crafts to support emotional literacy and social skills</w:t>
            </w:r>
          </w:p>
        </w:tc>
        <w:tc>
          <w:tcPr>
            <w:tcW w:w="992" w:type="dxa"/>
            <w:vAlign w:val="center"/>
          </w:tcPr>
          <w:p w:rsidR="0040143B" w:rsidRDefault="0040143B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</w:tr>
      <w:tr w:rsidR="00B87594" w:rsidTr="00E06411">
        <w:tc>
          <w:tcPr>
            <w:tcW w:w="1242" w:type="dxa"/>
            <w:vAlign w:val="center"/>
          </w:tcPr>
          <w:p w:rsidR="00B87594" w:rsidRDefault="00B87594" w:rsidP="00190CD8">
            <w:pPr>
              <w:jc w:val="center"/>
            </w:pPr>
            <w:r>
              <w:t>76</w:t>
            </w:r>
          </w:p>
        </w:tc>
        <w:tc>
          <w:tcPr>
            <w:tcW w:w="5529" w:type="dxa"/>
            <w:vAlign w:val="center"/>
          </w:tcPr>
          <w:p w:rsidR="00B87594" w:rsidRDefault="00B87594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face and cards</w:t>
            </w:r>
          </w:p>
          <w:p w:rsidR="00B87594" w:rsidRDefault="00B87594" w:rsidP="00B8759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15 different emotions to work with along with vocabulary cards, light, medium and dark skin available</w:t>
            </w:r>
          </w:p>
        </w:tc>
        <w:tc>
          <w:tcPr>
            <w:tcW w:w="992" w:type="dxa"/>
            <w:vAlign w:val="center"/>
          </w:tcPr>
          <w:p w:rsidR="00B87594" w:rsidRDefault="00B87594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</w:tr>
      <w:tr w:rsidR="00B87594" w:rsidTr="00E06411">
        <w:tc>
          <w:tcPr>
            <w:tcW w:w="1242" w:type="dxa"/>
            <w:vAlign w:val="center"/>
          </w:tcPr>
          <w:p w:rsidR="00B87594" w:rsidRDefault="00B87594" w:rsidP="00190CD8">
            <w:pPr>
              <w:jc w:val="center"/>
            </w:pPr>
            <w:r>
              <w:t>77</w:t>
            </w:r>
          </w:p>
        </w:tc>
        <w:tc>
          <w:tcPr>
            <w:tcW w:w="5529" w:type="dxa"/>
            <w:vAlign w:val="center"/>
          </w:tcPr>
          <w:p w:rsidR="00B87594" w:rsidRDefault="00B87594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Halloween Emotion face and cards</w:t>
            </w:r>
          </w:p>
          <w:p w:rsidR="00B87594" w:rsidRDefault="00B87594" w:rsidP="000550AD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A selection of Halloween characters along with 15 different emotions and vocabulary</w:t>
            </w:r>
          </w:p>
        </w:tc>
        <w:tc>
          <w:tcPr>
            <w:tcW w:w="992" w:type="dxa"/>
            <w:vAlign w:val="center"/>
          </w:tcPr>
          <w:p w:rsidR="00B87594" w:rsidRDefault="00B87594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</w:tr>
      <w:tr w:rsidR="002A4E5E" w:rsidTr="00E06411">
        <w:tc>
          <w:tcPr>
            <w:tcW w:w="1242" w:type="dxa"/>
            <w:vAlign w:val="center"/>
          </w:tcPr>
          <w:p w:rsidR="002A4E5E" w:rsidRDefault="002A4E5E" w:rsidP="00190CD8">
            <w:pPr>
              <w:jc w:val="center"/>
            </w:pPr>
            <w:r>
              <w:t>78</w:t>
            </w:r>
          </w:p>
        </w:tc>
        <w:tc>
          <w:tcPr>
            <w:tcW w:w="5529" w:type="dxa"/>
            <w:vAlign w:val="center"/>
          </w:tcPr>
          <w:p w:rsidR="002A4E5E" w:rsidRDefault="002A4E5E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 a face</w:t>
            </w:r>
          </w:p>
          <w:p w:rsidR="002A4E5E" w:rsidRDefault="002A4E5E" w:rsidP="002A4E5E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A selection of facial expressions to put together to ‘Make a face’</w:t>
            </w:r>
          </w:p>
        </w:tc>
        <w:tc>
          <w:tcPr>
            <w:tcW w:w="992" w:type="dxa"/>
            <w:vAlign w:val="center"/>
          </w:tcPr>
          <w:p w:rsidR="002A4E5E" w:rsidRDefault="002A4E5E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2A4E5E" w:rsidRDefault="002A4E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A4E5E" w:rsidRDefault="002A4E5E" w:rsidP="00190CD8">
            <w:pPr>
              <w:jc w:val="center"/>
            </w:pPr>
          </w:p>
        </w:tc>
      </w:tr>
      <w:tr w:rsidR="00A22009" w:rsidTr="00E06411">
        <w:tc>
          <w:tcPr>
            <w:tcW w:w="1242" w:type="dxa"/>
            <w:vAlign w:val="center"/>
          </w:tcPr>
          <w:p w:rsidR="00A22009" w:rsidRDefault="00A22009" w:rsidP="00190CD8">
            <w:pPr>
              <w:jc w:val="center"/>
            </w:pPr>
            <w:r>
              <w:t>79</w:t>
            </w:r>
          </w:p>
        </w:tc>
        <w:tc>
          <w:tcPr>
            <w:tcW w:w="5529" w:type="dxa"/>
            <w:vAlign w:val="center"/>
          </w:tcPr>
          <w:p w:rsidR="00A22009" w:rsidRDefault="00A22009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Empathy game</w:t>
            </w:r>
          </w:p>
          <w:p w:rsidR="00A22009" w:rsidRDefault="00A22009" w:rsidP="00A22009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A game to encourage empathy skills</w:t>
            </w:r>
          </w:p>
        </w:tc>
        <w:tc>
          <w:tcPr>
            <w:tcW w:w="992" w:type="dxa"/>
            <w:vAlign w:val="center"/>
          </w:tcPr>
          <w:p w:rsidR="00A22009" w:rsidRDefault="00A22009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A22009" w:rsidRDefault="00A2200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A22009" w:rsidRDefault="00A22009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4337E3" w:rsidP="00190CD8">
            <w:pPr>
              <w:jc w:val="center"/>
            </w:pPr>
          </w:p>
          <w:p w:rsidR="004337E3" w:rsidRDefault="004337E3" w:rsidP="00190CD8">
            <w:pPr>
              <w:jc w:val="center"/>
            </w:pPr>
          </w:p>
        </w:tc>
        <w:tc>
          <w:tcPr>
            <w:tcW w:w="5529" w:type="dxa"/>
            <w:vAlign w:val="center"/>
          </w:tcPr>
          <w:p w:rsidR="004337E3" w:rsidRDefault="004337E3" w:rsidP="00055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337E3" w:rsidRDefault="004337E3" w:rsidP="00691A66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5529" w:type="dxa"/>
            <w:vAlign w:val="center"/>
          </w:tcPr>
          <w:p w:rsidR="004337E3" w:rsidRDefault="004337E3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Anger pack</w:t>
            </w:r>
          </w:p>
          <w:p w:rsidR="004337E3" w:rsidRDefault="004337E3" w:rsidP="004337E3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resources for working individually with children</w:t>
            </w:r>
          </w:p>
          <w:p w:rsidR="004337E3" w:rsidRPr="00691A66" w:rsidRDefault="004337E3" w:rsidP="004337E3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This pack contains: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9 – Anger intervention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39 – My anger workbook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52 – My superhero book on anger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68 – The cool it game</w:t>
            </w:r>
          </w:p>
          <w:p w:rsidR="004337E3" w:rsidRDefault="004337E3" w:rsidP="004337E3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47 – Early years anger intervention</w:t>
            </w:r>
          </w:p>
          <w:p w:rsidR="004337E3" w:rsidRDefault="004337E3" w:rsidP="00055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337E3" w:rsidRDefault="004337E3" w:rsidP="00691A66">
            <w:pPr>
              <w:jc w:val="center"/>
            </w:pPr>
            <w:r>
              <w:t>10.00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9B4890" w:rsidTr="00E06411">
        <w:tc>
          <w:tcPr>
            <w:tcW w:w="1242" w:type="dxa"/>
            <w:vAlign w:val="center"/>
          </w:tcPr>
          <w:p w:rsidR="009B4890" w:rsidRDefault="00FD1112" w:rsidP="00190CD8">
            <w:pPr>
              <w:jc w:val="center"/>
            </w:pPr>
            <w:r>
              <w:t>80</w:t>
            </w:r>
          </w:p>
        </w:tc>
        <w:tc>
          <w:tcPr>
            <w:tcW w:w="5529" w:type="dxa"/>
            <w:vAlign w:val="center"/>
          </w:tcPr>
          <w:p w:rsidR="009B4890" w:rsidRDefault="009B4890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Christmas emotion faces</w:t>
            </w:r>
          </w:p>
          <w:p w:rsidR="009B4890" w:rsidRPr="009B4890" w:rsidRDefault="009B4890" w:rsidP="000550AD">
            <w:pPr>
              <w:jc w:val="center"/>
              <w:rPr>
                <w:i/>
                <w:color w:val="000000" w:themeColor="text1"/>
              </w:rPr>
            </w:pPr>
            <w:r w:rsidRPr="009B4890">
              <w:rPr>
                <w:i/>
                <w:color w:val="A6A6A6" w:themeColor="background1" w:themeShade="A6"/>
              </w:rPr>
              <w:t>Lots of fun with different Christmas characters</w:t>
            </w:r>
          </w:p>
        </w:tc>
        <w:tc>
          <w:tcPr>
            <w:tcW w:w="992" w:type="dxa"/>
            <w:vAlign w:val="center"/>
          </w:tcPr>
          <w:p w:rsidR="009B4890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9B4890" w:rsidRDefault="009B489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9B4890" w:rsidRDefault="009B4890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81</w:t>
            </w:r>
          </w:p>
        </w:tc>
        <w:tc>
          <w:tcPr>
            <w:tcW w:w="5529" w:type="dxa"/>
            <w:vAlign w:val="center"/>
          </w:tcPr>
          <w:p w:rsidR="004337E3" w:rsidRDefault="004337E3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 craft activities Volume 3 – Christmas</w:t>
            </w:r>
          </w:p>
          <w:p w:rsidR="004337E3" w:rsidRPr="004337E3" w:rsidRDefault="004337E3" w:rsidP="000550AD">
            <w:pPr>
              <w:jc w:val="center"/>
              <w:rPr>
                <w:i/>
                <w:color w:val="000000" w:themeColor="text1"/>
              </w:rPr>
            </w:pPr>
            <w:r w:rsidRPr="004337E3">
              <w:rPr>
                <w:i/>
                <w:color w:val="A6A6A6" w:themeColor="background1" w:themeShade="A6"/>
              </w:rPr>
              <w:t>A selection of hands on crafts/activities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82</w:t>
            </w:r>
          </w:p>
        </w:tc>
        <w:tc>
          <w:tcPr>
            <w:tcW w:w="5529" w:type="dxa"/>
            <w:vAlign w:val="center"/>
          </w:tcPr>
          <w:p w:rsidR="004337E3" w:rsidRDefault="004337E3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Communication styles</w:t>
            </w:r>
          </w:p>
          <w:p w:rsidR="004337E3" w:rsidRPr="004337E3" w:rsidRDefault="004337E3" w:rsidP="000550AD">
            <w:pPr>
              <w:jc w:val="center"/>
              <w:rPr>
                <w:i/>
                <w:color w:val="000000" w:themeColor="text1"/>
              </w:rPr>
            </w:pPr>
            <w:r w:rsidRPr="004337E3">
              <w:rPr>
                <w:i/>
                <w:color w:val="A6A6A6" w:themeColor="background1" w:themeShade="A6"/>
              </w:rPr>
              <w:t>Activities to look at being assertive, passive or aggressive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83</w:t>
            </w:r>
          </w:p>
        </w:tc>
        <w:tc>
          <w:tcPr>
            <w:tcW w:w="5529" w:type="dxa"/>
            <w:vAlign w:val="center"/>
          </w:tcPr>
          <w:p w:rsidR="004337E3" w:rsidRDefault="004337E3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Traffic light tool kit for emotional regulation</w:t>
            </w:r>
          </w:p>
          <w:p w:rsidR="004337E3" w:rsidRPr="004337E3" w:rsidRDefault="004337E3" w:rsidP="000550AD">
            <w:pPr>
              <w:jc w:val="center"/>
              <w:rPr>
                <w:i/>
                <w:color w:val="000000" w:themeColor="text1"/>
              </w:rPr>
            </w:pPr>
            <w:r w:rsidRPr="004337E3">
              <w:rPr>
                <w:i/>
                <w:color w:val="A6A6A6" w:themeColor="background1" w:themeShade="A6"/>
              </w:rPr>
              <w:t>Resources to promote emotional regulation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84</w:t>
            </w:r>
          </w:p>
        </w:tc>
        <w:tc>
          <w:tcPr>
            <w:tcW w:w="5529" w:type="dxa"/>
            <w:vAlign w:val="center"/>
          </w:tcPr>
          <w:p w:rsidR="004337E3" w:rsidRDefault="004337E3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Hot seating resource</w:t>
            </w:r>
          </w:p>
          <w:p w:rsidR="004337E3" w:rsidRPr="004337E3" w:rsidRDefault="004337E3" w:rsidP="000550AD">
            <w:pPr>
              <w:jc w:val="center"/>
              <w:rPr>
                <w:i/>
                <w:color w:val="000000" w:themeColor="text1"/>
              </w:rPr>
            </w:pPr>
            <w:r w:rsidRPr="004337E3">
              <w:rPr>
                <w:i/>
                <w:color w:val="A6A6A6" w:themeColor="background1" w:themeShade="A6"/>
              </w:rPr>
              <w:t>To promote asking questions, listening skills and self-esteem/confidence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85</w:t>
            </w:r>
          </w:p>
        </w:tc>
        <w:tc>
          <w:tcPr>
            <w:tcW w:w="5529" w:type="dxa"/>
            <w:vAlign w:val="center"/>
          </w:tcPr>
          <w:p w:rsidR="004337E3" w:rsidRDefault="009B4890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Charades</w:t>
            </w:r>
          </w:p>
          <w:p w:rsidR="009B4890" w:rsidRPr="009B4890" w:rsidRDefault="009B4890" w:rsidP="000550AD">
            <w:pPr>
              <w:jc w:val="center"/>
              <w:rPr>
                <w:i/>
                <w:color w:val="000000" w:themeColor="text1"/>
              </w:rPr>
            </w:pPr>
            <w:r w:rsidRPr="009B4890">
              <w:rPr>
                <w:i/>
                <w:color w:val="A6A6A6" w:themeColor="background1" w:themeShade="A6"/>
              </w:rPr>
              <w:t>Game pack with lots of expressions/emotions for promoting emotional literacy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86</w:t>
            </w:r>
          </w:p>
        </w:tc>
        <w:tc>
          <w:tcPr>
            <w:tcW w:w="5529" w:type="dxa"/>
            <w:vAlign w:val="center"/>
          </w:tcPr>
          <w:p w:rsidR="00FD1112" w:rsidRDefault="00FD1112" w:rsidP="00FD1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emotions</w:t>
            </w:r>
          </w:p>
          <w:p w:rsidR="00FD1112" w:rsidRDefault="00FD1112" w:rsidP="00FD1112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Lots of emotion resources using building bricks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87</w:t>
            </w:r>
          </w:p>
        </w:tc>
        <w:tc>
          <w:tcPr>
            <w:tcW w:w="5529" w:type="dxa"/>
            <w:vAlign w:val="center"/>
          </w:tcPr>
          <w:p w:rsidR="00FD1112" w:rsidRDefault="00FD1112" w:rsidP="00FD1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positional vocabulary</w:t>
            </w:r>
          </w:p>
          <w:p w:rsidR="00FD1112" w:rsidRDefault="00FD1112" w:rsidP="00FD1112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Scaffolding activity for therapy group to learn positional language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88</w:t>
            </w:r>
          </w:p>
        </w:tc>
        <w:tc>
          <w:tcPr>
            <w:tcW w:w="5529" w:type="dxa"/>
            <w:vAlign w:val="center"/>
          </w:tcPr>
          <w:p w:rsidR="00FD1112" w:rsidRDefault="00FD1112" w:rsidP="00FD1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describing cards</w:t>
            </w:r>
          </w:p>
          <w:p w:rsidR="00FD1112" w:rsidRDefault="00FD1112" w:rsidP="00FD1112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Scaffolding activity for therapy group to learn how to describe simple structures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89</w:t>
            </w:r>
          </w:p>
        </w:tc>
        <w:tc>
          <w:tcPr>
            <w:tcW w:w="5529" w:type="dxa"/>
            <w:vAlign w:val="center"/>
          </w:tcPr>
          <w:p w:rsidR="00FD1112" w:rsidRDefault="00FD1112" w:rsidP="00FD1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rules rewards and jobs</w:t>
            </w:r>
          </w:p>
          <w:p w:rsidR="00FD1112" w:rsidRDefault="00FD1112" w:rsidP="00FD1112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Therapy group rules, certificates and sticker/points charts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90</w:t>
            </w:r>
          </w:p>
        </w:tc>
        <w:tc>
          <w:tcPr>
            <w:tcW w:w="5529" w:type="dxa"/>
            <w:vAlign w:val="center"/>
          </w:tcPr>
          <w:p w:rsidR="00FD1112" w:rsidRDefault="00FD1112" w:rsidP="00FD1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describing game</w:t>
            </w:r>
          </w:p>
          <w:p w:rsidR="00FD1112" w:rsidRDefault="00FD1112" w:rsidP="00FD1112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Scaffolding game for therapy group to learn how to describe bricks/colours/shapes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867D6E" w:rsidTr="00E06411">
        <w:tc>
          <w:tcPr>
            <w:tcW w:w="1242" w:type="dxa"/>
            <w:vAlign w:val="center"/>
          </w:tcPr>
          <w:p w:rsidR="00867D6E" w:rsidRDefault="00867D6E" w:rsidP="00190CD8">
            <w:pPr>
              <w:jc w:val="center"/>
            </w:pPr>
            <w:r>
              <w:t>91</w:t>
            </w:r>
          </w:p>
        </w:tc>
        <w:tc>
          <w:tcPr>
            <w:tcW w:w="5529" w:type="dxa"/>
            <w:vAlign w:val="center"/>
          </w:tcPr>
          <w:p w:rsidR="00867D6E" w:rsidRDefault="00867D6E" w:rsidP="00FD1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Gratitude diary</w:t>
            </w:r>
          </w:p>
          <w:p w:rsidR="00867D6E" w:rsidRDefault="00867D6E" w:rsidP="00FD1112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Helping children look for the positives in their lives</w:t>
            </w:r>
          </w:p>
        </w:tc>
        <w:tc>
          <w:tcPr>
            <w:tcW w:w="992" w:type="dxa"/>
            <w:vAlign w:val="center"/>
          </w:tcPr>
          <w:p w:rsidR="00867D6E" w:rsidRDefault="00867D6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867D6E" w:rsidRDefault="00867D6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67D6E" w:rsidRDefault="00867D6E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191C48" w:rsidP="00190CD8">
            <w:pPr>
              <w:jc w:val="center"/>
            </w:pPr>
            <w:r>
              <w:t>92</w:t>
            </w:r>
          </w:p>
        </w:tc>
        <w:tc>
          <w:tcPr>
            <w:tcW w:w="5529" w:type="dxa"/>
            <w:vAlign w:val="center"/>
          </w:tcPr>
          <w:p w:rsidR="00FD1112" w:rsidRDefault="00191C48" w:rsidP="00FD1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bricks display lettering</w:t>
            </w:r>
          </w:p>
          <w:p w:rsidR="00191C48" w:rsidRDefault="00191C48" w:rsidP="00FD1112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Display lettering perfect for Lego® therapy group work</w:t>
            </w:r>
          </w:p>
        </w:tc>
        <w:tc>
          <w:tcPr>
            <w:tcW w:w="992" w:type="dxa"/>
            <w:vAlign w:val="center"/>
          </w:tcPr>
          <w:p w:rsidR="00FD1112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191C48" w:rsidTr="00E06411">
        <w:tc>
          <w:tcPr>
            <w:tcW w:w="1242" w:type="dxa"/>
            <w:vAlign w:val="center"/>
          </w:tcPr>
          <w:p w:rsidR="00191C48" w:rsidRDefault="00191C48" w:rsidP="00190CD8">
            <w:pPr>
              <w:jc w:val="center"/>
            </w:pPr>
            <w:r>
              <w:t>93</w:t>
            </w:r>
          </w:p>
        </w:tc>
        <w:tc>
          <w:tcPr>
            <w:tcW w:w="5529" w:type="dxa"/>
            <w:vAlign w:val="center"/>
          </w:tcPr>
          <w:p w:rsidR="00191C48" w:rsidRDefault="00191C48" w:rsidP="00FD1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Feeling’s diary Early years</w:t>
            </w:r>
          </w:p>
          <w:p w:rsidR="00191C48" w:rsidRDefault="00191C48" w:rsidP="00FD1112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Help children to monitor their feelings on a daily basis</w:t>
            </w:r>
          </w:p>
        </w:tc>
        <w:tc>
          <w:tcPr>
            <w:tcW w:w="992" w:type="dxa"/>
            <w:vAlign w:val="center"/>
          </w:tcPr>
          <w:p w:rsidR="00191C48" w:rsidRDefault="00191C48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</w:tr>
      <w:tr w:rsidR="00191C48" w:rsidTr="00E06411">
        <w:tc>
          <w:tcPr>
            <w:tcW w:w="1242" w:type="dxa"/>
            <w:vAlign w:val="center"/>
          </w:tcPr>
          <w:p w:rsidR="00191C48" w:rsidRDefault="00191C48" w:rsidP="00190CD8">
            <w:pPr>
              <w:jc w:val="center"/>
            </w:pPr>
            <w:r>
              <w:t>94</w:t>
            </w:r>
          </w:p>
        </w:tc>
        <w:tc>
          <w:tcPr>
            <w:tcW w:w="5529" w:type="dxa"/>
            <w:vAlign w:val="center"/>
          </w:tcPr>
          <w:p w:rsidR="00191C48" w:rsidRDefault="00191C48" w:rsidP="00FD1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Feeling’s diary KS1/2</w:t>
            </w:r>
          </w:p>
          <w:p w:rsidR="00191C48" w:rsidRDefault="00191C48" w:rsidP="00FD1112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Help children to monitor their feelings on a daily basis</w:t>
            </w:r>
          </w:p>
        </w:tc>
        <w:tc>
          <w:tcPr>
            <w:tcW w:w="992" w:type="dxa"/>
            <w:vAlign w:val="center"/>
          </w:tcPr>
          <w:p w:rsidR="00191C48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</w:tr>
      <w:tr w:rsidR="00191C48" w:rsidTr="00E06411">
        <w:tc>
          <w:tcPr>
            <w:tcW w:w="1242" w:type="dxa"/>
            <w:vAlign w:val="center"/>
          </w:tcPr>
          <w:p w:rsidR="00191C48" w:rsidRDefault="00191C48" w:rsidP="00190CD8">
            <w:pPr>
              <w:jc w:val="center"/>
            </w:pPr>
            <w:r>
              <w:t>95</w:t>
            </w:r>
          </w:p>
        </w:tc>
        <w:tc>
          <w:tcPr>
            <w:tcW w:w="5529" w:type="dxa"/>
            <w:vAlign w:val="center"/>
          </w:tcPr>
          <w:p w:rsidR="00191C48" w:rsidRDefault="00191C48" w:rsidP="00FD1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Feeling’s diary KS2/3</w:t>
            </w:r>
          </w:p>
          <w:p w:rsidR="00191C48" w:rsidRDefault="00191C48" w:rsidP="00FD1112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Help children to monitor their feelings on a daily basis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191C48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</w:tr>
      <w:tr w:rsidR="0028537C" w:rsidTr="0028537C">
        <w:trPr>
          <w:trHeight w:val="738"/>
        </w:trPr>
        <w:tc>
          <w:tcPr>
            <w:tcW w:w="1242" w:type="dxa"/>
            <w:vAlign w:val="center"/>
          </w:tcPr>
          <w:p w:rsidR="0028537C" w:rsidRDefault="0028537C" w:rsidP="00190CD8">
            <w:pPr>
              <w:jc w:val="center"/>
            </w:pPr>
            <w:r>
              <w:t>TOTAL</w:t>
            </w:r>
          </w:p>
        </w:tc>
        <w:tc>
          <w:tcPr>
            <w:tcW w:w="5529" w:type="dxa"/>
            <w:vAlign w:val="center"/>
          </w:tcPr>
          <w:p w:rsidR="0028537C" w:rsidRDefault="0028537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8537C" w:rsidRDefault="0028537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8537C" w:rsidRDefault="0028537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8537C" w:rsidRDefault="0028537C" w:rsidP="00190CD8">
            <w:pPr>
              <w:jc w:val="center"/>
            </w:pPr>
          </w:p>
        </w:tc>
      </w:tr>
    </w:tbl>
    <w:p w:rsidR="00190CD8" w:rsidRDefault="00190CD8"/>
    <w:sectPr w:rsidR="00190CD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F2" w:rsidRDefault="00BD66F2" w:rsidP="00E06411">
      <w:pPr>
        <w:spacing w:after="0" w:line="240" w:lineRule="auto"/>
      </w:pPr>
      <w:r>
        <w:separator/>
      </w:r>
    </w:p>
  </w:endnote>
  <w:endnote w:type="continuationSeparator" w:id="0">
    <w:p w:rsidR="00BD66F2" w:rsidRDefault="00BD66F2" w:rsidP="00E0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E3" w:rsidRDefault="004337E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ELSA Support Order form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91C48" w:rsidRPr="00191C48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337E3" w:rsidRDefault="004337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F2" w:rsidRDefault="00BD66F2" w:rsidP="00E06411">
      <w:pPr>
        <w:spacing w:after="0" w:line="240" w:lineRule="auto"/>
      </w:pPr>
      <w:r>
        <w:separator/>
      </w:r>
    </w:p>
  </w:footnote>
  <w:footnote w:type="continuationSeparator" w:id="0">
    <w:p w:rsidR="00BD66F2" w:rsidRDefault="00BD66F2" w:rsidP="00E06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D8"/>
    <w:rsid w:val="00014094"/>
    <w:rsid w:val="000550AD"/>
    <w:rsid w:val="000D4919"/>
    <w:rsid w:val="000E6CE2"/>
    <w:rsid w:val="000F798C"/>
    <w:rsid w:val="00190CD8"/>
    <w:rsid w:val="00191C48"/>
    <w:rsid w:val="001B5E24"/>
    <w:rsid w:val="001E23C5"/>
    <w:rsid w:val="00260D6E"/>
    <w:rsid w:val="00261B7D"/>
    <w:rsid w:val="0028537C"/>
    <w:rsid w:val="002A4E5E"/>
    <w:rsid w:val="002F39FB"/>
    <w:rsid w:val="003768FF"/>
    <w:rsid w:val="00397643"/>
    <w:rsid w:val="003A7886"/>
    <w:rsid w:val="003E7A30"/>
    <w:rsid w:val="003F7D1D"/>
    <w:rsid w:val="0040143B"/>
    <w:rsid w:val="0040401E"/>
    <w:rsid w:val="004337E3"/>
    <w:rsid w:val="00454F99"/>
    <w:rsid w:val="004C19CE"/>
    <w:rsid w:val="004F1425"/>
    <w:rsid w:val="004F156F"/>
    <w:rsid w:val="00574C8A"/>
    <w:rsid w:val="005A67AE"/>
    <w:rsid w:val="005D5B07"/>
    <w:rsid w:val="006605AC"/>
    <w:rsid w:val="00676902"/>
    <w:rsid w:val="006869A3"/>
    <w:rsid w:val="00691A66"/>
    <w:rsid w:val="006E331F"/>
    <w:rsid w:val="00705CBA"/>
    <w:rsid w:val="00776898"/>
    <w:rsid w:val="007C0EF7"/>
    <w:rsid w:val="008351CB"/>
    <w:rsid w:val="00867D6E"/>
    <w:rsid w:val="008B2867"/>
    <w:rsid w:val="008D2920"/>
    <w:rsid w:val="008E1CB6"/>
    <w:rsid w:val="00932A5F"/>
    <w:rsid w:val="00962071"/>
    <w:rsid w:val="009B4890"/>
    <w:rsid w:val="009D32FD"/>
    <w:rsid w:val="00A11FE0"/>
    <w:rsid w:val="00A22009"/>
    <w:rsid w:val="00A456F4"/>
    <w:rsid w:val="00AD02EB"/>
    <w:rsid w:val="00AE7897"/>
    <w:rsid w:val="00B440DA"/>
    <w:rsid w:val="00B54803"/>
    <w:rsid w:val="00B603DB"/>
    <w:rsid w:val="00B66F03"/>
    <w:rsid w:val="00B802FE"/>
    <w:rsid w:val="00B87594"/>
    <w:rsid w:val="00BB11D1"/>
    <w:rsid w:val="00BD66F2"/>
    <w:rsid w:val="00C7141C"/>
    <w:rsid w:val="00CB4C07"/>
    <w:rsid w:val="00D2535C"/>
    <w:rsid w:val="00D67AED"/>
    <w:rsid w:val="00DA6955"/>
    <w:rsid w:val="00DD585B"/>
    <w:rsid w:val="00E06411"/>
    <w:rsid w:val="00E16843"/>
    <w:rsid w:val="00E46A99"/>
    <w:rsid w:val="00E55354"/>
    <w:rsid w:val="00E637B8"/>
    <w:rsid w:val="00E63E59"/>
    <w:rsid w:val="00EC19B8"/>
    <w:rsid w:val="00F01897"/>
    <w:rsid w:val="00F30DD8"/>
    <w:rsid w:val="00F74871"/>
    <w:rsid w:val="00FC7783"/>
    <w:rsid w:val="00F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6A99"/>
    <w:pPr>
      <w:spacing w:before="720"/>
    </w:pPr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6A99"/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A99"/>
    <w:pPr>
      <w:spacing w:before="200" w:after="1000" w:line="240" w:lineRule="auto"/>
    </w:pPr>
    <w:rPr>
      <w:caps/>
      <w:color w:val="595959" w:themeColor="text1" w:themeTint="A6"/>
      <w:spacing w:val="10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A99"/>
    <w:rPr>
      <w:caps/>
      <w:color w:val="595959" w:themeColor="text1" w:themeTint="A6"/>
      <w:spacing w:val="10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11"/>
  </w:style>
  <w:style w:type="paragraph" w:styleId="Footer">
    <w:name w:val="footer"/>
    <w:basedOn w:val="Normal"/>
    <w:link w:val="Foot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6A99"/>
    <w:pPr>
      <w:spacing w:before="720"/>
    </w:pPr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6A99"/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A99"/>
    <w:pPr>
      <w:spacing w:before="200" w:after="1000" w:line="240" w:lineRule="auto"/>
    </w:pPr>
    <w:rPr>
      <w:caps/>
      <w:color w:val="595959" w:themeColor="text1" w:themeTint="A6"/>
      <w:spacing w:val="10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A99"/>
    <w:rPr>
      <w:caps/>
      <w:color w:val="595959" w:themeColor="text1" w:themeTint="A6"/>
      <w:spacing w:val="10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11"/>
  </w:style>
  <w:style w:type="paragraph" w:styleId="Footer">
    <w:name w:val="footer"/>
    <w:basedOn w:val="Normal"/>
    <w:link w:val="Foot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sa-suppor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Palphreyman</dc:creator>
  <cp:lastModifiedBy>Debbie Palphreyman</cp:lastModifiedBy>
  <cp:revision>2</cp:revision>
  <cp:lastPrinted>2014-02-27T11:09:00Z</cp:lastPrinted>
  <dcterms:created xsi:type="dcterms:W3CDTF">2015-04-28T11:46:00Z</dcterms:created>
  <dcterms:modified xsi:type="dcterms:W3CDTF">2015-04-28T11:46:00Z</dcterms:modified>
</cp:coreProperties>
</file>